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DAF29" w14:textId="72877EA1" w:rsidR="00165F5C" w:rsidRDefault="003E5156">
      <w:r>
        <w:rPr>
          <w:b/>
          <w:sz w:val="32"/>
          <w:szCs w:val="32"/>
        </w:rPr>
        <w:t xml:space="preserve">SSAS </w:t>
      </w:r>
      <w:r w:rsidR="00326D4E">
        <w:rPr>
          <w:b/>
          <w:sz w:val="32"/>
          <w:szCs w:val="32"/>
        </w:rPr>
        <w:t>S</w:t>
      </w:r>
      <w:r w:rsidR="00E354BC">
        <w:rPr>
          <w:b/>
          <w:sz w:val="32"/>
          <w:szCs w:val="32"/>
        </w:rPr>
        <w:t>tyrelsemöte</w:t>
      </w:r>
      <w:r w:rsidR="00550E13">
        <w:rPr>
          <w:b/>
          <w:sz w:val="32"/>
          <w:szCs w:val="32"/>
        </w:rPr>
        <w:t xml:space="preserve"> </w:t>
      </w:r>
      <w:r w:rsidR="00E119A4">
        <w:rPr>
          <w:b/>
          <w:sz w:val="32"/>
          <w:szCs w:val="32"/>
        </w:rPr>
        <w:t>2</w:t>
      </w:r>
      <w:r w:rsidR="00F225F5">
        <w:rPr>
          <w:b/>
          <w:sz w:val="32"/>
          <w:szCs w:val="32"/>
        </w:rPr>
        <w:t xml:space="preserve"> </w:t>
      </w:r>
      <w:r w:rsidR="00E119A4">
        <w:rPr>
          <w:b/>
          <w:sz w:val="32"/>
          <w:szCs w:val="32"/>
        </w:rPr>
        <w:t>september</w:t>
      </w:r>
      <w:r w:rsidR="00807A72">
        <w:rPr>
          <w:b/>
          <w:sz w:val="32"/>
          <w:szCs w:val="32"/>
        </w:rPr>
        <w:t xml:space="preserve"> 202</w:t>
      </w:r>
      <w:r w:rsidR="00F225F5">
        <w:rPr>
          <w:b/>
          <w:sz w:val="32"/>
          <w:szCs w:val="32"/>
        </w:rPr>
        <w:t>5</w:t>
      </w:r>
      <w:r>
        <w:rPr>
          <w:b/>
          <w:sz w:val="32"/>
          <w:szCs w:val="32"/>
        </w:rPr>
        <w:t xml:space="preserve"> </w:t>
      </w:r>
      <w:r w:rsidR="00EB2FE0">
        <w:rPr>
          <w:b/>
          <w:sz w:val="32"/>
          <w:szCs w:val="32"/>
        </w:rPr>
        <w:t xml:space="preserve">kl </w:t>
      </w:r>
      <w:r w:rsidR="00E119A4">
        <w:rPr>
          <w:b/>
          <w:sz w:val="32"/>
          <w:szCs w:val="32"/>
        </w:rPr>
        <w:t>17</w:t>
      </w:r>
      <w:r w:rsidR="006E5E53">
        <w:rPr>
          <w:b/>
          <w:sz w:val="32"/>
          <w:szCs w:val="32"/>
        </w:rPr>
        <w:t>:</w:t>
      </w:r>
      <w:r w:rsidR="00E119A4">
        <w:rPr>
          <w:b/>
          <w:sz w:val="32"/>
          <w:szCs w:val="32"/>
        </w:rPr>
        <w:t>00</w:t>
      </w:r>
      <w:r w:rsidR="00FA53DA">
        <w:tab/>
      </w:r>
      <w:r w:rsidR="00FA53DA">
        <w:tab/>
      </w:r>
      <w:r w:rsidR="00FA53DA">
        <w:tab/>
      </w:r>
      <w:r w:rsidR="00FA53DA">
        <w:tab/>
      </w:r>
      <w:r w:rsidR="00FA53DA">
        <w:tab/>
      </w:r>
    </w:p>
    <w:p w14:paraId="4715799B" w14:textId="3B9A66F2" w:rsidR="00887375" w:rsidRDefault="00887375">
      <w:pPr>
        <w:rPr>
          <w:b/>
        </w:rPr>
      </w:pPr>
    </w:p>
    <w:p w14:paraId="1DE7149D" w14:textId="661B0D68" w:rsidR="00165F5C" w:rsidRPr="00C50052" w:rsidRDefault="00E354BC">
      <w:pPr>
        <w:rPr>
          <w:bCs/>
        </w:rPr>
      </w:pPr>
      <w:r w:rsidRPr="00C50052">
        <w:rPr>
          <w:bCs/>
        </w:rPr>
        <w:t>Planerad dagordning:</w:t>
      </w:r>
    </w:p>
    <w:p w14:paraId="5B6B12FB" w14:textId="77777777" w:rsidR="00266660" w:rsidRPr="00C50052" w:rsidRDefault="00266660">
      <w:pPr>
        <w:rPr>
          <w:bCs/>
        </w:rPr>
      </w:pPr>
    </w:p>
    <w:p w14:paraId="35C4085E" w14:textId="36DE30F0" w:rsidR="00266660" w:rsidRPr="00C50052" w:rsidRDefault="00266660" w:rsidP="00266660">
      <w:pPr>
        <w:pStyle w:val="Liststycke"/>
        <w:numPr>
          <w:ilvl w:val="0"/>
          <w:numId w:val="1"/>
        </w:numPr>
        <w:rPr>
          <w:bCs/>
        </w:rPr>
      </w:pPr>
      <w:r w:rsidRPr="00C50052">
        <w:rPr>
          <w:bCs/>
        </w:rPr>
        <w:t>Mötets öppnande</w:t>
      </w:r>
      <w:r w:rsidR="00D42C91" w:rsidRPr="00C50052">
        <w:rPr>
          <w:bCs/>
        </w:rPr>
        <w:t xml:space="preserve"> </w:t>
      </w:r>
    </w:p>
    <w:p w14:paraId="59E951DE" w14:textId="77777777" w:rsidR="00266660" w:rsidRPr="00C50052" w:rsidRDefault="00266660" w:rsidP="00266660">
      <w:pPr>
        <w:pStyle w:val="Liststycke"/>
        <w:rPr>
          <w:bCs/>
        </w:rPr>
      </w:pPr>
    </w:p>
    <w:p w14:paraId="66F6A496" w14:textId="6CC3A44E" w:rsidR="00266660" w:rsidRPr="00C50052" w:rsidRDefault="00266660" w:rsidP="00266660">
      <w:pPr>
        <w:pStyle w:val="Liststycke"/>
        <w:numPr>
          <w:ilvl w:val="0"/>
          <w:numId w:val="1"/>
        </w:numPr>
        <w:rPr>
          <w:bCs/>
        </w:rPr>
      </w:pPr>
      <w:r w:rsidRPr="00C50052">
        <w:rPr>
          <w:bCs/>
        </w:rPr>
        <w:t>Godkännande av dagordningen</w:t>
      </w:r>
      <w:r w:rsidR="00550E13" w:rsidRPr="00C50052">
        <w:rPr>
          <w:bCs/>
        </w:rPr>
        <w:t xml:space="preserve"> och genomgång av föregående</w:t>
      </w:r>
      <w:r w:rsidR="00E354BC" w:rsidRPr="00C50052">
        <w:rPr>
          <w:bCs/>
        </w:rPr>
        <w:t xml:space="preserve"> mötesprotokoll</w:t>
      </w:r>
      <w:r w:rsidR="00326D4E" w:rsidRPr="00C50052">
        <w:rPr>
          <w:bCs/>
        </w:rPr>
        <w:t xml:space="preserve"> </w:t>
      </w:r>
    </w:p>
    <w:p w14:paraId="03CAEC65" w14:textId="24892384" w:rsidR="00266660" w:rsidRPr="00C50052" w:rsidRDefault="00266660" w:rsidP="00A17667">
      <w:pPr>
        <w:rPr>
          <w:bCs/>
        </w:rPr>
      </w:pPr>
    </w:p>
    <w:p w14:paraId="0D9B55F8" w14:textId="7B4913C4" w:rsidR="00AD1FA2" w:rsidRDefault="00C220AE" w:rsidP="00AD1FA2">
      <w:pPr>
        <w:pStyle w:val="Liststycke"/>
        <w:numPr>
          <w:ilvl w:val="0"/>
          <w:numId w:val="1"/>
        </w:numPr>
        <w:rPr>
          <w:bCs/>
        </w:rPr>
      </w:pPr>
      <w:r w:rsidRPr="00C50052">
        <w:rPr>
          <w:bCs/>
        </w:rPr>
        <w:t>Val av</w:t>
      </w:r>
      <w:r w:rsidR="00E354BC" w:rsidRPr="00C50052">
        <w:rPr>
          <w:bCs/>
        </w:rPr>
        <w:t xml:space="preserve"> justeringsm</w:t>
      </w:r>
      <w:r w:rsidR="00192250">
        <w:rPr>
          <w:bCs/>
        </w:rPr>
        <w:t>ä</w:t>
      </w:r>
      <w:r w:rsidR="00E354BC" w:rsidRPr="00C50052">
        <w:rPr>
          <w:bCs/>
        </w:rPr>
        <w:t>n</w:t>
      </w:r>
      <w:r w:rsidR="00DB3205" w:rsidRPr="00C50052">
        <w:rPr>
          <w:bCs/>
        </w:rPr>
        <w:t xml:space="preserve"> </w:t>
      </w:r>
      <w:r w:rsidR="00EB2FE0">
        <w:rPr>
          <w:bCs/>
        </w:rPr>
        <w:t>för</w:t>
      </w:r>
      <w:r w:rsidR="00A17667" w:rsidRPr="00C50052">
        <w:rPr>
          <w:bCs/>
        </w:rPr>
        <w:t xml:space="preserve"> mötet</w:t>
      </w:r>
    </w:p>
    <w:p w14:paraId="68FA7717" w14:textId="77777777" w:rsidR="00532F3E" w:rsidRPr="00532F3E" w:rsidRDefault="00532F3E" w:rsidP="00532F3E">
      <w:pPr>
        <w:pStyle w:val="Liststycke"/>
        <w:rPr>
          <w:bCs/>
        </w:rPr>
      </w:pPr>
    </w:p>
    <w:p w14:paraId="570EAC72" w14:textId="40F5805D" w:rsidR="00532F3E" w:rsidRDefault="00532F3E" w:rsidP="00532F3E">
      <w:pPr>
        <w:pStyle w:val="Liststycke"/>
        <w:ind w:left="501"/>
        <w:rPr>
          <w:bCs/>
        </w:rPr>
      </w:pPr>
      <w:r>
        <w:rPr>
          <w:bCs/>
        </w:rPr>
        <w:t xml:space="preserve">Erica och </w:t>
      </w:r>
      <w:r w:rsidR="00395C3E">
        <w:rPr>
          <w:bCs/>
        </w:rPr>
        <w:t>Fredrik E</w:t>
      </w:r>
    </w:p>
    <w:p w14:paraId="4B1E5412" w14:textId="77777777" w:rsidR="00F70EE2" w:rsidRPr="00F70EE2" w:rsidRDefault="00F70EE2" w:rsidP="00F70EE2">
      <w:pPr>
        <w:pStyle w:val="Liststycke"/>
        <w:rPr>
          <w:bCs/>
        </w:rPr>
      </w:pPr>
    </w:p>
    <w:p w14:paraId="7FF3E828" w14:textId="7641EE6D" w:rsidR="00F70EE2" w:rsidRDefault="00F70EE2" w:rsidP="00AD1FA2">
      <w:pPr>
        <w:pStyle w:val="Liststycke"/>
        <w:numPr>
          <w:ilvl w:val="0"/>
          <w:numId w:val="1"/>
        </w:numPr>
        <w:rPr>
          <w:bCs/>
        </w:rPr>
      </w:pPr>
      <w:r>
        <w:rPr>
          <w:bCs/>
        </w:rPr>
        <w:t>Kommande möten:</w:t>
      </w:r>
    </w:p>
    <w:p w14:paraId="5263B273" w14:textId="77777777" w:rsidR="00F70EE2" w:rsidRPr="00F70EE2" w:rsidRDefault="00F70EE2" w:rsidP="00F70EE2">
      <w:pPr>
        <w:pStyle w:val="Liststycke"/>
        <w:rPr>
          <w:bCs/>
        </w:rPr>
      </w:pPr>
    </w:p>
    <w:p w14:paraId="67055390" w14:textId="48C9101B" w:rsidR="00F70EE2" w:rsidRDefault="00F70EE2" w:rsidP="00F70EE2">
      <w:pPr>
        <w:pStyle w:val="Liststycke"/>
        <w:numPr>
          <w:ilvl w:val="1"/>
          <w:numId w:val="1"/>
        </w:numPr>
        <w:rPr>
          <w:bCs/>
        </w:rPr>
      </w:pPr>
      <w:r>
        <w:rPr>
          <w:bCs/>
        </w:rPr>
        <w:t>SSAS 2026</w:t>
      </w:r>
      <w:r w:rsidR="00810C2F">
        <w:rPr>
          <w:bCs/>
        </w:rPr>
        <w:t xml:space="preserve"> 16-17/4</w:t>
      </w:r>
      <w:r>
        <w:rPr>
          <w:bCs/>
        </w:rPr>
        <w:t xml:space="preserve"> Sunderbyn (FR)</w:t>
      </w:r>
    </w:p>
    <w:p w14:paraId="629F9B48" w14:textId="23B74AD9" w:rsidR="006E779F" w:rsidRDefault="00AD2128" w:rsidP="006E779F">
      <w:pPr>
        <w:pStyle w:val="Liststycke"/>
        <w:ind w:left="1440"/>
        <w:rPr>
          <w:bCs/>
        </w:rPr>
      </w:pPr>
      <w:r>
        <w:rPr>
          <w:bCs/>
        </w:rPr>
        <w:t>Fredrik Röding presenterar tankar kring mötet. Idéer för program finns</w:t>
      </w:r>
      <w:r w:rsidR="006E779F">
        <w:rPr>
          <w:bCs/>
        </w:rPr>
        <w:t>. Get together</w:t>
      </w:r>
      <w:r w:rsidR="00592276">
        <w:rPr>
          <w:bCs/>
        </w:rPr>
        <w:t xml:space="preserve"> onsdag</w:t>
      </w:r>
      <w:r w:rsidR="006E779F">
        <w:rPr>
          <w:bCs/>
        </w:rPr>
        <w:t xml:space="preserve">. Vetenskapligt program torsdag-fredag. </w:t>
      </w:r>
      <w:r>
        <w:rPr>
          <w:bCs/>
        </w:rPr>
        <w:t>Plan på att</w:t>
      </w:r>
      <w:r w:rsidR="006E779F">
        <w:rPr>
          <w:bCs/>
        </w:rPr>
        <w:t xml:space="preserve"> ha session kring hur man ska lära unga axelkirurger operera</w:t>
      </w:r>
      <w:r>
        <w:rPr>
          <w:bCs/>
        </w:rPr>
        <w:t xml:space="preserve"> när många ”lättare” ingrepp görs mer sällan. Fredrik önskar stöd med förslag på föreläsare som kan bjudas in.</w:t>
      </w:r>
    </w:p>
    <w:p w14:paraId="5C47CA33" w14:textId="275EB126" w:rsidR="00F70EE2" w:rsidRDefault="00F70EE2" w:rsidP="00F70EE2">
      <w:pPr>
        <w:pStyle w:val="Liststycke"/>
        <w:numPr>
          <w:ilvl w:val="1"/>
          <w:numId w:val="1"/>
        </w:numPr>
        <w:rPr>
          <w:bCs/>
        </w:rPr>
      </w:pPr>
      <w:r>
        <w:rPr>
          <w:bCs/>
        </w:rPr>
        <w:t xml:space="preserve">SSAS 2027 – </w:t>
      </w:r>
      <w:r w:rsidR="00AD2128">
        <w:rPr>
          <w:bCs/>
        </w:rPr>
        <w:t>Alla funderar på vilken ort som kan vara aktuell.</w:t>
      </w:r>
    </w:p>
    <w:p w14:paraId="792C58C5" w14:textId="77777777" w:rsidR="00F225F5" w:rsidRPr="00F225F5" w:rsidRDefault="00F225F5" w:rsidP="00F225F5">
      <w:pPr>
        <w:pStyle w:val="Liststycke"/>
        <w:rPr>
          <w:bCs/>
        </w:rPr>
      </w:pPr>
    </w:p>
    <w:p w14:paraId="0F9C45BF" w14:textId="15EF10D0" w:rsidR="00F225F5" w:rsidRDefault="00F36DA7" w:rsidP="00AD1FA2">
      <w:pPr>
        <w:pStyle w:val="Liststycke"/>
        <w:numPr>
          <w:ilvl w:val="0"/>
          <w:numId w:val="1"/>
        </w:numPr>
        <w:rPr>
          <w:bCs/>
        </w:rPr>
      </w:pPr>
      <w:r>
        <w:rPr>
          <w:bCs/>
        </w:rPr>
        <w:t>Fördelning arbetsuppgifter nya styrelsen</w:t>
      </w:r>
    </w:p>
    <w:p w14:paraId="3D21299C" w14:textId="6F2E1F93" w:rsidR="00532F3E" w:rsidRDefault="00532F3E" w:rsidP="00532F3E">
      <w:pPr>
        <w:pStyle w:val="Liststycke"/>
        <w:ind w:left="501"/>
        <w:rPr>
          <w:bCs/>
        </w:rPr>
      </w:pPr>
      <w:r>
        <w:rPr>
          <w:bCs/>
        </w:rPr>
        <w:t>Roller presenteras.</w:t>
      </w:r>
    </w:p>
    <w:p w14:paraId="205D77EA" w14:textId="6894524F" w:rsidR="00532F3E" w:rsidRDefault="006E779F" w:rsidP="00532F3E">
      <w:pPr>
        <w:pStyle w:val="Liststycke"/>
        <w:ind w:left="501"/>
        <w:rPr>
          <w:bCs/>
        </w:rPr>
      </w:pPr>
      <w:r>
        <w:rPr>
          <w:bCs/>
        </w:rPr>
        <w:t>Hanna, ordförande. Erica, vice ordförande. Jonas, sekreterare</w:t>
      </w:r>
      <w:r w:rsidR="00AD2128">
        <w:rPr>
          <w:bCs/>
        </w:rPr>
        <w:t xml:space="preserve"> och delansvarig ST-skola.</w:t>
      </w:r>
    </w:p>
    <w:p w14:paraId="41EC4FAF" w14:textId="77777777" w:rsidR="00AD2128" w:rsidRDefault="00AD2128" w:rsidP="00532F3E">
      <w:pPr>
        <w:pStyle w:val="Liststycke"/>
        <w:ind w:left="501"/>
        <w:rPr>
          <w:bCs/>
        </w:rPr>
      </w:pPr>
    </w:p>
    <w:p w14:paraId="109F48E0" w14:textId="0D2CE67F" w:rsidR="00532F3E" w:rsidRDefault="00532F3E" w:rsidP="00532F3E">
      <w:pPr>
        <w:pStyle w:val="Liststycke"/>
        <w:ind w:left="501"/>
        <w:rPr>
          <w:bCs/>
        </w:rPr>
      </w:pPr>
      <w:r>
        <w:rPr>
          <w:bCs/>
        </w:rPr>
        <w:t>Martin</w:t>
      </w:r>
      <w:r w:rsidR="00AD2128">
        <w:rPr>
          <w:bCs/>
        </w:rPr>
        <w:t>, kassör,</w:t>
      </w:r>
      <w:r>
        <w:rPr>
          <w:bCs/>
        </w:rPr>
        <w:t xml:space="preserve"> har fått inlogg till bank och lyckats betala en räkning</w:t>
      </w:r>
      <w:r w:rsidR="00AD2128">
        <w:rPr>
          <w:bCs/>
        </w:rPr>
        <w:t>. Ska stämma av med Helena, avgående kassör, för att komma in i arbetet.</w:t>
      </w:r>
    </w:p>
    <w:p w14:paraId="6E87C77B" w14:textId="77777777" w:rsidR="00AD2128" w:rsidRDefault="00AD2128" w:rsidP="00532F3E">
      <w:pPr>
        <w:pStyle w:val="Liststycke"/>
        <w:ind w:left="501"/>
        <w:rPr>
          <w:bCs/>
        </w:rPr>
      </w:pPr>
    </w:p>
    <w:p w14:paraId="7C218716" w14:textId="2BCA5CFD" w:rsidR="00532F3E" w:rsidRDefault="00532F3E" w:rsidP="00532F3E">
      <w:pPr>
        <w:pStyle w:val="Liststycke"/>
        <w:ind w:left="501"/>
        <w:rPr>
          <w:bCs/>
        </w:rPr>
      </w:pPr>
      <w:r>
        <w:rPr>
          <w:bCs/>
        </w:rPr>
        <w:t>Fredrik I är webmaster, det går bra att skicka saker till honom som kan intressera föreningens medlemmar så lägger han på webbsidan.</w:t>
      </w:r>
      <w:r w:rsidR="00810C2F">
        <w:rPr>
          <w:bCs/>
        </w:rPr>
        <w:t xml:space="preserve"> Han håller också i medlemshanteringen</w:t>
      </w:r>
      <w:r w:rsidR="00AD2128">
        <w:rPr>
          <w:bCs/>
        </w:rPr>
        <w:t xml:space="preserve"> och ska kolla med Helena, avgående kassör, hur detta går till.</w:t>
      </w:r>
    </w:p>
    <w:p w14:paraId="6E414E1D" w14:textId="77777777" w:rsidR="00AD2128" w:rsidRDefault="00AD2128" w:rsidP="00532F3E">
      <w:pPr>
        <w:pStyle w:val="Liststycke"/>
        <w:ind w:left="501"/>
        <w:rPr>
          <w:bCs/>
        </w:rPr>
      </w:pPr>
    </w:p>
    <w:p w14:paraId="02A5E336" w14:textId="2E1D49D9" w:rsidR="00532F3E" w:rsidRDefault="00532F3E" w:rsidP="00532F3E">
      <w:pPr>
        <w:pStyle w:val="Liststycke"/>
        <w:ind w:left="501"/>
        <w:rPr>
          <w:bCs/>
        </w:rPr>
      </w:pPr>
      <w:r>
        <w:rPr>
          <w:bCs/>
        </w:rPr>
        <w:t>Fredrik W, utbildningsansvarig, delvis tillsammans med Jonas.</w:t>
      </w:r>
      <w:r w:rsidR="00AD2128">
        <w:rPr>
          <w:bCs/>
        </w:rPr>
        <w:t xml:space="preserve"> Kursansvarig för ST-skolan som går i Karlstad v. 47.</w:t>
      </w:r>
    </w:p>
    <w:p w14:paraId="7B4BB275" w14:textId="77777777" w:rsidR="00AD2128" w:rsidRDefault="00AD2128" w:rsidP="00532F3E">
      <w:pPr>
        <w:pStyle w:val="Liststycke"/>
        <w:ind w:left="501"/>
        <w:rPr>
          <w:bCs/>
        </w:rPr>
      </w:pPr>
    </w:p>
    <w:p w14:paraId="54E19151" w14:textId="5F7C1767" w:rsidR="00532F3E" w:rsidRDefault="00532F3E" w:rsidP="00532F3E">
      <w:pPr>
        <w:pStyle w:val="Liststycke"/>
        <w:ind w:left="501"/>
        <w:rPr>
          <w:bCs/>
        </w:rPr>
      </w:pPr>
      <w:r>
        <w:rPr>
          <w:bCs/>
        </w:rPr>
        <w:t>Fredrik Eklund, ledamot, tar på sig att hålla i ortopedexamensfrågan</w:t>
      </w:r>
      <w:r w:rsidR="00AD2128">
        <w:rPr>
          <w:bCs/>
        </w:rPr>
        <w:t xml:space="preserve"> till provet 2026.</w:t>
      </w:r>
    </w:p>
    <w:p w14:paraId="418A9638" w14:textId="77777777" w:rsidR="00CA74A8" w:rsidRPr="00CA74A8" w:rsidRDefault="00CA74A8" w:rsidP="00CA74A8">
      <w:pPr>
        <w:pStyle w:val="Liststycke"/>
        <w:rPr>
          <w:bCs/>
        </w:rPr>
      </w:pPr>
    </w:p>
    <w:p w14:paraId="30F22EC8" w14:textId="4B057560" w:rsidR="00AD2128" w:rsidRDefault="00CA74A8" w:rsidP="00AD2128">
      <w:pPr>
        <w:pStyle w:val="Liststycke"/>
        <w:numPr>
          <w:ilvl w:val="0"/>
          <w:numId w:val="1"/>
        </w:numPr>
        <w:rPr>
          <w:bCs/>
        </w:rPr>
      </w:pPr>
      <w:r>
        <w:rPr>
          <w:bCs/>
        </w:rPr>
        <w:t>Ekonomisk rapport</w:t>
      </w:r>
    </w:p>
    <w:p w14:paraId="38D2A4D3" w14:textId="77777777" w:rsidR="00AD2128" w:rsidRDefault="00AD2128" w:rsidP="00AD2128">
      <w:pPr>
        <w:pStyle w:val="Liststycke"/>
        <w:ind w:left="501"/>
        <w:rPr>
          <w:bCs/>
        </w:rPr>
      </w:pPr>
    </w:p>
    <w:p w14:paraId="10DE8BD4" w14:textId="27BE115E" w:rsidR="00AD2128" w:rsidRPr="00AD2128" w:rsidRDefault="00AD2128" w:rsidP="00AD2128">
      <w:pPr>
        <w:pStyle w:val="Liststycke"/>
        <w:ind w:left="501"/>
        <w:rPr>
          <w:bCs/>
        </w:rPr>
      </w:pPr>
      <w:r>
        <w:rPr>
          <w:bCs/>
        </w:rPr>
        <w:t>Ingen rapport idag. Väsentligen oförändrat jämfört föregående rapport.</w:t>
      </w:r>
    </w:p>
    <w:p w14:paraId="072AD931" w14:textId="77777777" w:rsidR="00CA74A8" w:rsidRPr="00CA74A8" w:rsidRDefault="00CA74A8" w:rsidP="00CA74A8">
      <w:pPr>
        <w:rPr>
          <w:bCs/>
        </w:rPr>
      </w:pPr>
    </w:p>
    <w:p w14:paraId="0AB1DA77" w14:textId="19D69F5A" w:rsidR="00AD2128" w:rsidRDefault="00CA74A8" w:rsidP="00AD2128">
      <w:pPr>
        <w:pStyle w:val="Liststycke"/>
        <w:numPr>
          <w:ilvl w:val="0"/>
          <w:numId w:val="1"/>
        </w:numPr>
        <w:rPr>
          <w:bCs/>
        </w:rPr>
      </w:pPr>
      <w:r w:rsidRPr="00C50052">
        <w:rPr>
          <w:bCs/>
        </w:rPr>
        <w:t>Medlemshantering, aktuellt antalet medlemmar och företagsmedlemma</w:t>
      </w:r>
      <w:r w:rsidR="00AD2128">
        <w:rPr>
          <w:bCs/>
        </w:rPr>
        <w:t>r</w:t>
      </w:r>
    </w:p>
    <w:p w14:paraId="349CB0A8" w14:textId="77777777" w:rsidR="00AD2128" w:rsidRDefault="00AD2128" w:rsidP="00AD2128">
      <w:pPr>
        <w:pStyle w:val="Liststycke"/>
        <w:ind w:left="501"/>
        <w:rPr>
          <w:bCs/>
        </w:rPr>
      </w:pPr>
    </w:p>
    <w:p w14:paraId="69C75B75" w14:textId="46168ABB" w:rsidR="00AD2128" w:rsidRPr="00AD2128" w:rsidRDefault="00AD2128" w:rsidP="00AD2128">
      <w:pPr>
        <w:pStyle w:val="Liststycke"/>
        <w:ind w:left="501"/>
        <w:rPr>
          <w:bCs/>
        </w:rPr>
      </w:pPr>
      <w:r>
        <w:rPr>
          <w:bCs/>
        </w:rPr>
        <w:t>Ingen rapport idag.</w:t>
      </w:r>
    </w:p>
    <w:p w14:paraId="1D75D6A9" w14:textId="77777777" w:rsidR="00CA74A8" w:rsidRDefault="00CA74A8" w:rsidP="00CA74A8">
      <w:pPr>
        <w:pStyle w:val="Liststycke"/>
        <w:ind w:left="501"/>
        <w:rPr>
          <w:bCs/>
        </w:rPr>
      </w:pPr>
    </w:p>
    <w:p w14:paraId="405A4EDE" w14:textId="77777777" w:rsidR="00AD2128" w:rsidRDefault="00AD2128" w:rsidP="00CA74A8">
      <w:pPr>
        <w:pStyle w:val="Liststycke"/>
        <w:ind w:left="501"/>
        <w:rPr>
          <w:bCs/>
        </w:rPr>
      </w:pPr>
    </w:p>
    <w:p w14:paraId="352B4F9B" w14:textId="77777777" w:rsidR="00AD2128" w:rsidRDefault="00AD2128" w:rsidP="00CA74A8">
      <w:pPr>
        <w:pStyle w:val="Liststycke"/>
        <w:ind w:left="501"/>
        <w:rPr>
          <w:bCs/>
        </w:rPr>
      </w:pPr>
    </w:p>
    <w:p w14:paraId="77AE3A30" w14:textId="77777777" w:rsidR="00AD2128" w:rsidRDefault="00AD2128" w:rsidP="00CA74A8">
      <w:pPr>
        <w:pStyle w:val="Liststycke"/>
        <w:ind w:left="501"/>
        <w:rPr>
          <w:bCs/>
        </w:rPr>
      </w:pPr>
    </w:p>
    <w:p w14:paraId="157AE533" w14:textId="349B3543" w:rsidR="00CA74A8" w:rsidRDefault="009C5B36" w:rsidP="00CA74A8">
      <w:pPr>
        <w:pStyle w:val="Liststycke"/>
        <w:numPr>
          <w:ilvl w:val="0"/>
          <w:numId w:val="1"/>
        </w:numPr>
        <w:rPr>
          <w:bCs/>
        </w:rPr>
      </w:pPr>
      <w:r>
        <w:rPr>
          <w:bCs/>
        </w:rPr>
        <w:lastRenderedPageBreak/>
        <w:t>Hemsidan – ändringar, uppdateringar</w:t>
      </w:r>
      <w:r w:rsidR="00AD2128">
        <w:rPr>
          <w:bCs/>
        </w:rPr>
        <w:t xml:space="preserve"> (FI)</w:t>
      </w:r>
      <w:r>
        <w:rPr>
          <w:bCs/>
        </w:rPr>
        <w:t>.</w:t>
      </w:r>
    </w:p>
    <w:p w14:paraId="708EDE8E" w14:textId="77777777" w:rsidR="00DA3585" w:rsidRPr="00DA3585" w:rsidRDefault="00DA3585" w:rsidP="00DA3585">
      <w:pPr>
        <w:pStyle w:val="Liststycke"/>
        <w:rPr>
          <w:bCs/>
        </w:rPr>
      </w:pPr>
    </w:p>
    <w:p w14:paraId="74BF78EC" w14:textId="5E447E06" w:rsidR="00DA3585" w:rsidRDefault="00DA3585" w:rsidP="00DA3585">
      <w:pPr>
        <w:pStyle w:val="Liststycke"/>
        <w:ind w:left="501"/>
        <w:rPr>
          <w:bCs/>
        </w:rPr>
      </w:pPr>
      <w:r>
        <w:rPr>
          <w:bCs/>
        </w:rPr>
        <w:t>Fredrik håller efter kontinuerligt. Nu ska info kring SSAS medverkan på Ortopediveckan läggas upp.</w:t>
      </w:r>
    </w:p>
    <w:p w14:paraId="73E6E2E7" w14:textId="77777777" w:rsidR="00E119A4" w:rsidRPr="00E119A4" w:rsidRDefault="00E119A4" w:rsidP="00E119A4">
      <w:pPr>
        <w:pStyle w:val="Liststycke"/>
        <w:rPr>
          <w:bCs/>
        </w:rPr>
      </w:pPr>
    </w:p>
    <w:p w14:paraId="6A792058" w14:textId="55707055" w:rsidR="00E119A4" w:rsidRDefault="00E119A4" w:rsidP="009C5B36">
      <w:pPr>
        <w:pStyle w:val="Liststycke"/>
        <w:numPr>
          <w:ilvl w:val="0"/>
          <w:numId w:val="1"/>
        </w:numPr>
        <w:rPr>
          <w:bCs/>
        </w:rPr>
      </w:pPr>
      <w:r>
        <w:rPr>
          <w:bCs/>
        </w:rPr>
        <w:t>Uppföljning Ortopediveckan Jönköping</w:t>
      </w:r>
    </w:p>
    <w:p w14:paraId="122AEA8A" w14:textId="77777777" w:rsidR="00DA3585" w:rsidRDefault="00DA3585" w:rsidP="00DA3585">
      <w:pPr>
        <w:pStyle w:val="Liststycke"/>
        <w:ind w:left="501"/>
        <w:rPr>
          <w:bCs/>
        </w:rPr>
      </w:pPr>
    </w:p>
    <w:p w14:paraId="767C828B" w14:textId="0252288B" w:rsidR="00DA3585" w:rsidRPr="009C5B36" w:rsidRDefault="00DA3585" w:rsidP="00DA3585">
      <w:pPr>
        <w:pStyle w:val="Liststycke"/>
        <w:ind w:left="501"/>
        <w:rPr>
          <w:bCs/>
        </w:rPr>
      </w:pPr>
      <w:r>
        <w:rPr>
          <w:bCs/>
        </w:rPr>
        <w:t>Sammanfattning av SSAS symposium om proximala humerusfrakturer, programpunkten om kloka kliniska val och punkten om klimatsmart ortopedi under What’s up.</w:t>
      </w:r>
    </w:p>
    <w:p w14:paraId="18CCAE8C" w14:textId="77777777" w:rsidR="00192250" w:rsidRPr="003D1797" w:rsidRDefault="00192250" w:rsidP="003D1797">
      <w:pPr>
        <w:rPr>
          <w:bCs/>
        </w:rPr>
      </w:pPr>
    </w:p>
    <w:p w14:paraId="476F20B7" w14:textId="77777777" w:rsidR="00D80A77" w:rsidRDefault="00192250" w:rsidP="00B569E8">
      <w:pPr>
        <w:pStyle w:val="Liststycke"/>
        <w:numPr>
          <w:ilvl w:val="0"/>
          <w:numId w:val="1"/>
        </w:numPr>
        <w:rPr>
          <w:bCs/>
        </w:rPr>
      </w:pPr>
      <w:r>
        <w:rPr>
          <w:bCs/>
        </w:rPr>
        <w:t xml:space="preserve">Uppföljning ST-skolan: </w:t>
      </w:r>
    </w:p>
    <w:p w14:paraId="0D46E43A" w14:textId="77777777" w:rsidR="00D80A77" w:rsidRPr="00D80A77" w:rsidRDefault="00D80A77" w:rsidP="00D80A77">
      <w:pPr>
        <w:pStyle w:val="Liststycke"/>
        <w:rPr>
          <w:bCs/>
        </w:rPr>
      </w:pPr>
    </w:p>
    <w:p w14:paraId="3F9F5C83" w14:textId="54A28603" w:rsidR="00F15A4E" w:rsidRDefault="00F15A4E" w:rsidP="00E119A4">
      <w:pPr>
        <w:pStyle w:val="Liststycke"/>
        <w:numPr>
          <w:ilvl w:val="0"/>
          <w:numId w:val="26"/>
        </w:numPr>
        <w:rPr>
          <w:bCs/>
        </w:rPr>
      </w:pPr>
      <w:r>
        <w:rPr>
          <w:bCs/>
        </w:rPr>
        <w:t>Kommande kurs Karlstad (FW)</w:t>
      </w:r>
    </w:p>
    <w:p w14:paraId="4E8710EA" w14:textId="77777777" w:rsidR="00053C71" w:rsidRDefault="00053C71" w:rsidP="00053C71">
      <w:pPr>
        <w:pStyle w:val="Liststycke"/>
        <w:ind w:left="1221"/>
        <w:rPr>
          <w:bCs/>
        </w:rPr>
      </w:pPr>
    </w:p>
    <w:p w14:paraId="67B9C22A" w14:textId="6E21AB38" w:rsidR="00053C71" w:rsidRDefault="00AD2128" w:rsidP="00053C71">
      <w:pPr>
        <w:pStyle w:val="Liststycke"/>
        <w:ind w:left="1221"/>
        <w:rPr>
          <w:bCs/>
        </w:rPr>
      </w:pPr>
      <w:r>
        <w:rPr>
          <w:bCs/>
        </w:rPr>
        <w:t xml:space="preserve">Kursen går </w:t>
      </w:r>
      <w:r w:rsidR="00053C71">
        <w:rPr>
          <w:bCs/>
        </w:rPr>
        <w:t>17-20/11.</w:t>
      </w:r>
      <w:r>
        <w:rPr>
          <w:bCs/>
        </w:rPr>
        <w:t xml:space="preserve"> Axeldagar 17-18/11. Armbågsdagar 19-20/11.</w:t>
      </w:r>
      <w:r w:rsidR="00053C71">
        <w:rPr>
          <w:bCs/>
        </w:rPr>
        <w:t xml:space="preserve"> Lokaler, fika</w:t>
      </w:r>
      <w:r>
        <w:rPr>
          <w:bCs/>
        </w:rPr>
        <w:t>,</w:t>
      </w:r>
      <w:r w:rsidR="00053C71">
        <w:rPr>
          <w:bCs/>
        </w:rPr>
        <w:t xml:space="preserve"> etc bokat.</w:t>
      </w:r>
    </w:p>
    <w:p w14:paraId="079881BF" w14:textId="77777777" w:rsidR="00AD2128" w:rsidRDefault="00AD2128" w:rsidP="00053C71">
      <w:pPr>
        <w:pStyle w:val="Liststycke"/>
        <w:ind w:left="1221"/>
        <w:rPr>
          <w:bCs/>
        </w:rPr>
      </w:pPr>
    </w:p>
    <w:p w14:paraId="229F2C57" w14:textId="600F222F" w:rsidR="00D072C2" w:rsidRDefault="00F36DA7" w:rsidP="00E119A4">
      <w:pPr>
        <w:pStyle w:val="Liststycke"/>
        <w:numPr>
          <w:ilvl w:val="0"/>
          <w:numId w:val="26"/>
        </w:numPr>
        <w:rPr>
          <w:bCs/>
        </w:rPr>
      </w:pPr>
      <w:r w:rsidRPr="00E119A4">
        <w:rPr>
          <w:bCs/>
        </w:rPr>
        <w:t>Information kring samarbete med Skulderkliniken och framtiden för kursen.</w:t>
      </w:r>
      <w:r w:rsidR="00E119A4">
        <w:rPr>
          <w:bCs/>
        </w:rPr>
        <w:t>(JN)</w:t>
      </w:r>
    </w:p>
    <w:p w14:paraId="5D01632C" w14:textId="5B8D8AB5" w:rsidR="00F15A4E" w:rsidRDefault="00F15A4E" w:rsidP="00F15A4E">
      <w:pPr>
        <w:pStyle w:val="Liststycke"/>
        <w:ind w:left="1221"/>
        <w:rPr>
          <w:bCs/>
        </w:rPr>
      </w:pPr>
    </w:p>
    <w:p w14:paraId="637CAAC2" w14:textId="4CCA578E" w:rsidR="00053C71" w:rsidRPr="00E119A4" w:rsidRDefault="007D1C96" w:rsidP="00F15A4E">
      <w:pPr>
        <w:pStyle w:val="Liststycke"/>
        <w:ind w:left="1221"/>
        <w:rPr>
          <w:bCs/>
        </w:rPr>
      </w:pPr>
      <w:r>
        <w:rPr>
          <w:bCs/>
        </w:rPr>
        <w:t xml:space="preserve">Upplägget på axeldagarna och samarbetet med Axelina/Skulderkliniken </w:t>
      </w:r>
      <w:r w:rsidR="00447959">
        <w:rPr>
          <w:bCs/>
        </w:rPr>
        <w:t xml:space="preserve">som hittills har gällt </w:t>
      </w:r>
      <w:r>
        <w:rPr>
          <w:bCs/>
        </w:rPr>
        <w:t>sammanfattas. Avtalet mellan SOF, Axelina och SSAS har sagts upp av SOF och gäller därmed 2025 ut.</w:t>
      </w:r>
      <w:r w:rsidR="00447959">
        <w:rPr>
          <w:bCs/>
        </w:rPr>
        <w:t xml:space="preserve"> Utan avtal står vi utan undervisningsmaterial och måste i princip skapa ny axelkurs.</w:t>
      </w:r>
      <w:r>
        <w:rPr>
          <w:bCs/>
        </w:rPr>
        <w:t xml:space="preserve"> För att </w:t>
      </w:r>
      <w:r w:rsidR="003E09E2">
        <w:rPr>
          <w:bCs/>
        </w:rPr>
        <w:t>tidigare samarbete ska kunna fortsätta</w:t>
      </w:r>
      <w:r w:rsidR="00447959">
        <w:rPr>
          <w:bCs/>
        </w:rPr>
        <w:t xml:space="preserve"> troligt att Axelina/Skulderkliniken kommer ha någon typ av ekonomiskt krav. Varken SOF eller SSAS går med på ett avtal som innebär någon ekonomisk transaktion. Ett avtal som inte innebär några ekonomiska förpliktelser utan bara finns till för att skydda Axelinas varumärke kan, beroende på formulering och innehåll, vara acceptabelt från SSAS sida. Ett sådant avtal kommer sannolikt inte att accepteras av Axelina/Skulderkliniken,</w:t>
      </w:r>
      <w:r w:rsidR="003E09E2">
        <w:rPr>
          <w:bCs/>
        </w:rPr>
        <w:t xml:space="preserve"> men</w:t>
      </w:r>
      <w:r w:rsidR="00447959">
        <w:rPr>
          <w:bCs/>
        </w:rPr>
        <w:t xml:space="preserve"> mer information kommer finnas inom kort</w:t>
      </w:r>
      <w:r w:rsidR="003E09E2">
        <w:rPr>
          <w:bCs/>
        </w:rPr>
        <w:t>.</w:t>
      </w:r>
      <w:r w:rsidR="00447959">
        <w:rPr>
          <w:bCs/>
        </w:rPr>
        <w:t xml:space="preserve"> </w:t>
      </w:r>
      <w:r w:rsidR="003E09E2">
        <w:rPr>
          <w:bCs/>
        </w:rPr>
        <w:t>S</w:t>
      </w:r>
      <w:r w:rsidR="00447959">
        <w:rPr>
          <w:bCs/>
        </w:rPr>
        <w:t>annolikt behöver vi göra om axeldagarna för kursen. Planen för 2026 blir då att kurs hålls i Malmö v 21 och 47 och att Jonas har huvudansvar för att skapa innehåll till axeldagarna med hjälp av övriga.</w:t>
      </w:r>
      <w:r w:rsidR="003E09E2">
        <w:rPr>
          <w:bCs/>
        </w:rPr>
        <w:t xml:space="preserve"> SOF önskar 3 kurser 2026 men nuvarande bedömning är att det inte är görbart när en ny kurs ska arbetas in.</w:t>
      </w:r>
    </w:p>
    <w:p w14:paraId="7AC9579E" w14:textId="77777777" w:rsidR="00E372B4" w:rsidRPr="00CA74A8" w:rsidRDefault="00E372B4" w:rsidP="00CA74A8">
      <w:pPr>
        <w:rPr>
          <w:bCs/>
        </w:rPr>
      </w:pPr>
    </w:p>
    <w:p w14:paraId="2D7379AB" w14:textId="7C66C828" w:rsidR="007463F8" w:rsidRDefault="00E372B4" w:rsidP="007463F8">
      <w:pPr>
        <w:pStyle w:val="Liststycke"/>
        <w:numPr>
          <w:ilvl w:val="0"/>
          <w:numId w:val="1"/>
        </w:numPr>
        <w:rPr>
          <w:bCs/>
        </w:rPr>
      </w:pPr>
      <w:r>
        <w:rPr>
          <w:bCs/>
        </w:rPr>
        <w:t>Info från SECEC</w:t>
      </w:r>
    </w:p>
    <w:p w14:paraId="09DC0383" w14:textId="77777777" w:rsidR="007463F8" w:rsidRDefault="007463F8" w:rsidP="007463F8">
      <w:pPr>
        <w:pStyle w:val="Liststycke"/>
        <w:ind w:left="501"/>
        <w:rPr>
          <w:bCs/>
        </w:rPr>
      </w:pPr>
    </w:p>
    <w:p w14:paraId="2BD7748C" w14:textId="3EB6A3C7" w:rsidR="007463F8" w:rsidRPr="007463F8" w:rsidRDefault="007463F8" w:rsidP="007463F8">
      <w:pPr>
        <w:pStyle w:val="Liststycke"/>
        <w:ind w:left="501"/>
        <w:rPr>
          <w:bCs/>
        </w:rPr>
      </w:pPr>
      <w:r>
        <w:rPr>
          <w:bCs/>
        </w:rPr>
        <w:t>Hanna åker på mötet i Rotterdam. I övrigt ingen info.</w:t>
      </w:r>
    </w:p>
    <w:p w14:paraId="5EE79C3B" w14:textId="77777777" w:rsidR="00D072C2" w:rsidRPr="00CD6BC7" w:rsidRDefault="00D072C2" w:rsidP="00CD6BC7">
      <w:pPr>
        <w:rPr>
          <w:bCs/>
        </w:rPr>
      </w:pPr>
    </w:p>
    <w:p w14:paraId="01AE8E19" w14:textId="77777777" w:rsidR="007463F8" w:rsidRDefault="00D072C2" w:rsidP="007463F8">
      <w:pPr>
        <w:pStyle w:val="Liststycke"/>
        <w:numPr>
          <w:ilvl w:val="0"/>
          <w:numId w:val="1"/>
        </w:numPr>
        <w:rPr>
          <w:bCs/>
        </w:rPr>
      </w:pPr>
      <w:r>
        <w:rPr>
          <w:bCs/>
        </w:rPr>
        <w:t>Övriga frågor</w:t>
      </w:r>
    </w:p>
    <w:p w14:paraId="02729892" w14:textId="77777777" w:rsidR="007463F8" w:rsidRDefault="007463F8" w:rsidP="007463F8">
      <w:pPr>
        <w:pStyle w:val="Liststycke"/>
        <w:ind w:left="501"/>
        <w:rPr>
          <w:bCs/>
        </w:rPr>
      </w:pPr>
    </w:p>
    <w:p w14:paraId="6B767241" w14:textId="25E99156" w:rsidR="00A17667" w:rsidRPr="007463F8" w:rsidRDefault="007463F8" w:rsidP="007463F8">
      <w:pPr>
        <w:pStyle w:val="Liststycke"/>
        <w:ind w:left="501"/>
        <w:rPr>
          <w:bCs/>
        </w:rPr>
      </w:pPr>
      <w:r>
        <w:rPr>
          <w:bCs/>
        </w:rPr>
        <w:t>Inga.</w:t>
      </w:r>
      <w:r w:rsidR="00A17667" w:rsidRPr="007463F8">
        <w:rPr>
          <w:bCs/>
        </w:rPr>
        <w:br/>
      </w:r>
    </w:p>
    <w:p w14:paraId="2AFBE2C1" w14:textId="082F266D" w:rsidR="00B86B96" w:rsidRDefault="00E55D3D" w:rsidP="00AD1FA2">
      <w:pPr>
        <w:pStyle w:val="Liststycke"/>
        <w:numPr>
          <w:ilvl w:val="0"/>
          <w:numId w:val="1"/>
        </w:numPr>
        <w:rPr>
          <w:bCs/>
        </w:rPr>
      </w:pPr>
      <w:r w:rsidRPr="00C50052">
        <w:rPr>
          <w:bCs/>
        </w:rPr>
        <w:t>Nästa s</w:t>
      </w:r>
      <w:r w:rsidR="00F15A4E">
        <w:rPr>
          <w:bCs/>
        </w:rPr>
        <w:t>kl</w:t>
      </w:r>
      <w:r w:rsidRPr="00C50052">
        <w:rPr>
          <w:bCs/>
        </w:rPr>
        <w:t>tyrelsemöte</w:t>
      </w:r>
    </w:p>
    <w:p w14:paraId="5D726E68" w14:textId="77777777" w:rsidR="00003458" w:rsidRDefault="00003458" w:rsidP="00003458">
      <w:pPr>
        <w:pStyle w:val="Liststycke"/>
        <w:ind w:left="501"/>
        <w:rPr>
          <w:bCs/>
        </w:rPr>
      </w:pPr>
    </w:p>
    <w:p w14:paraId="3E2ABF23" w14:textId="6B072757" w:rsidR="00003458" w:rsidRPr="00C50052" w:rsidRDefault="00395C3E" w:rsidP="00003458">
      <w:pPr>
        <w:pStyle w:val="Liststycke"/>
        <w:ind w:left="501"/>
        <w:rPr>
          <w:bCs/>
        </w:rPr>
      </w:pPr>
      <w:r>
        <w:rPr>
          <w:bCs/>
        </w:rPr>
        <w:t>21/1</w:t>
      </w:r>
      <w:r w:rsidR="003F276E">
        <w:rPr>
          <w:bCs/>
        </w:rPr>
        <w:t>0</w:t>
      </w:r>
      <w:r w:rsidR="007D1C96">
        <w:rPr>
          <w:bCs/>
        </w:rPr>
        <w:t xml:space="preserve"> kl 17.00</w:t>
      </w:r>
    </w:p>
    <w:p w14:paraId="60D3191E" w14:textId="77777777" w:rsidR="0087065F" w:rsidRPr="00C50052" w:rsidRDefault="0087065F" w:rsidP="0087065F">
      <w:pPr>
        <w:pStyle w:val="Liststycke"/>
        <w:rPr>
          <w:bCs/>
        </w:rPr>
      </w:pPr>
    </w:p>
    <w:p w14:paraId="45127B95" w14:textId="77777777" w:rsidR="0087065F" w:rsidRDefault="0087065F" w:rsidP="00691CEF">
      <w:pPr>
        <w:pStyle w:val="Liststycke"/>
      </w:pPr>
    </w:p>
    <w:p w14:paraId="4384A469" w14:textId="77777777" w:rsidR="0017004B" w:rsidRDefault="0017004B" w:rsidP="003E09E2"/>
    <w:p w14:paraId="7492F0ED" w14:textId="0C8C9549" w:rsidR="002335CA" w:rsidRDefault="002335CA" w:rsidP="0052558A">
      <w:pPr>
        <w:pStyle w:val="Liststycke"/>
      </w:pPr>
    </w:p>
    <w:sectPr w:rsidR="002335CA" w:rsidSect="006A2941">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E7021" w14:textId="77777777" w:rsidR="00615ACB" w:rsidRDefault="00615ACB" w:rsidP="00C77FED">
      <w:r>
        <w:separator/>
      </w:r>
    </w:p>
  </w:endnote>
  <w:endnote w:type="continuationSeparator" w:id="0">
    <w:p w14:paraId="1FF4362C" w14:textId="77777777" w:rsidR="00615ACB" w:rsidRDefault="00615ACB" w:rsidP="00C77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8220"/>
      <w:docPartObj>
        <w:docPartGallery w:val="Page Numbers (Bottom of Page)"/>
        <w:docPartUnique/>
      </w:docPartObj>
    </w:sdtPr>
    <w:sdtEndPr/>
    <w:sdtContent>
      <w:sdt>
        <w:sdtPr>
          <w:id w:val="97552763"/>
          <w:docPartObj>
            <w:docPartGallery w:val="Page Numbers (Top of Page)"/>
            <w:docPartUnique/>
          </w:docPartObj>
        </w:sdtPr>
        <w:sdtEndPr/>
        <w:sdtContent>
          <w:p w14:paraId="63575EF1" w14:textId="1A49F710" w:rsidR="00C44518" w:rsidRDefault="00C44518">
            <w:pPr>
              <w:pStyle w:val="Sidfot"/>
              <w:jc w:val="center"/>
            </w:pPr>
            <w:r>
              <w:t xml:space="preserve">Sida </w:t>
            </w:r>
            <w:r>
              <w:rPr>
                <w:b/>
                <w:sz w:val="24"/>
                <w:szCs w:val="24"/>
              </w:rPr>
              <w:fldChar w:fldCharType="begin"/>
            </w:r>
            <w:r>
              <w:rPr>
                <w:b/>
              </w:rPr>
              <w:instrText>PAGE</w:instrText>
            </w:r>
            <w:r>
              <w:rPr>
                <w:b/>
                <w:sz w:val="24"/>
                <w:szCs w:val="24"/>
              </w:rPr>
              <w:fldChar w:fldCharType="separate"/>
            </w:r>
            <w:r w:rsidR="00A17667">
              <w:rPr>
                <w:b/>
              </w:rPr>
              <w:t>1</w:t>
            </w:r>
            <w:r>
              <w:rPr>
                <w:b/>
                <w:sz w:val="24"/>
                <w:szCs w:val="24"/>
              </w:rPr>
              <w:fldChar w:fldCharType="end"/>
            </w:r>
            <w:r>
              <w:t xml:space="preserve"> av </w:t>
            </w:r>
            <w:r>
              <w:rPr>
                <w:b/>
                <w:sz w:val="24"/>
                <w:szCs w:val="24"/>
              </w:rPr>
              <w:fldChar w:fldCharType="begin"/>
            </w:r>
            <w:r>
              <w:rPr>
                <w:b/>
              </w:rPr>
              <w:instrText>NUMPAGES</w:instrText>
            </w:r>
            <w:r>
              <w:rPr>
                <w:b/>
                <w:sz w:val="24"/>
                <w:szCs w:val="24"/>
              </w:rPr>
              <w:fldChar w:fldCharType="separate"/>
            </w:r>
            <w:r w:rsidR="00A17667">
              <w:rPr>
                <w:b/>
              </w:rPr>
              <w:t>2</w:t>
            </w:r>
            <w:r>
              <w:rPr>
                <w:b/>
                <w:sz w:val="24"/>
                <w:szCs w:val="24"/>
              </w:rPr>
              <w:fldChar w:fldCharType="end"/>
            </w:r>
          </w:p>
        </w:sdtContent>
      </w:sdt>
    </w:sdtContent>
  </w:sdt>
  <w:p w14:paraId="29E22ABB" w14:textId="77777777" w:rsidR="00C44518" w:rsidRDefault="00C4451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7AA9A" w14:textId="77777777" w:rsidR="00615ACB" w:rsidRDefault="00615ACB" w:rsidP="00C77FED">
      <w:r>
        <w:separator/>
      </w:r>
    </w:p>
  </w:footnote>
  <w:footnote w:type="continuationSeparator" w:id="0">
    <w:p w14:paraId="1D7030D0" w14:textId="77777777" w:rsidR="00615ACB" w:rsidRDefault="00615ACB" w:rsidP="00C77F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5807"/>
    <w:multiLevelType w:val="hybridMultilevel"/>
    <w:tmpl w:val="7F88FEF8"/>
    <w:lvl w:ilvl="0" w:tplc="041D0001">
      <w:start w:val="1"/>
      <w:numFmt w:val="bullet"/>
      <w:lvlText w:val=""/>
      <w:lvlJc w:val="left"/>
      <w:pPr>
        <w:ind w:left="2160" w:hanging="360"/>
      </w:pPr>
      <w:rPr>
        <w:rFonts w:ascii="Symbol" w:hAnsi="Symbol" w:hint="default"/>
      </w:rPr>
    </w:lvl>
    <w:lvl w:ilvl="1" w:tplc="041D0003" w:tentative="1">
      <w:start w:val="1"/>
      <w:numFmt w:val="bullet"/>
      <w:lvlText w:val="o"/>
      <w:lvlJc w:val="left"/>
      <w:pPr>
        <w:ind w:left="2880" w:hanging="360"/>
      </w:pPr>
      <w:rPr>
        <w:rFonts w:ascii="Courier New" w:hAnsi="Courier New" w:hint="default"/>
      </w:rPr>
    </w:lvl>
    <w:lvl w:ilvl="2" w:tplc="041D0005" w:tentative="1">
      <w:start w:val="1"/>
      <w:numFmt w:val="bullet"/>
      <w:lvlText w:val=""/>
      <w:lvlJc w:val="left"/>
      <w:pPr>
        <w:ind w:left="3600" w:hanging="360"/>
      </w:pPr>
      <w:rPr>
        <w:rFonts w:ascii="Wingdings" w:hAnsi="Wingdings" w:hint="default"/>
      </w:rPr>
    </w:lvl>
    <w:lvl w:ilvl="3" w:tplc="041D0001" w:tentative="1">
      <w:start w:val="1"/>
      <w:numFmt w:val="bullet"/>
      <w:lvlText w:val=""/>
      <w:lvlJc w:val="left"/>
      <w:pPr>
        <w:ind w:left="4320" w:hanging="360"/>
      </w:pPr>
      <w:rPr>
        <w:rFonts w:ascii="Symbol" w:hAnsi="Symbol" w:hint="default"/>
      </w:rPr>
    </w:lvl>
    <w:lvl w:ilvl="4" w:tplc="041D0003" w:tentative="1">
      <w:start w:val="1"/>
      <w:numFmt w:val="bullet"/>
      <w:lvlText w:val="o"/>
      <w:lvlJc w:val="left"/>
      <w:pPr>
        <w:ind w:left="5040" w:hanging="360"/>
      </w:pPr>
      <w:rPr>
        <w:rFonts w:ascii="Courier New" w:hAnsi="Courier New" w:hint="default"/>
      </w:rPr>
    </w:lvl>
    <w:lvl w:ilvl="5" w:tplc="041D0005" w:tentative="1">
      <w:start w:val="1"/>
      <w:numFmt w:val="bullet"/>
      <w:lvlText w:val=""/>
      <w:lvlJc w:val="left"/>
      <w:pPr>
        <w:ind w:left="5760" w:hanging="360"/>
      </w:pPr>
      <w:rPr>
        <w:rFonts w:ascii="Wingdings" w:hAnsi="Wingdings" w:hint="default"/>
      </w:rPr>
    </w:lvl>
    <w:lvl w:ilvl="6" w:tplc="041D0001" w:tentative="1">
      <w:start w:val="1"/>
      <w:numFmt w:val="bullet"/>
      <w:lvlText w:val=""/>
      <w:lvlJc w:val="left"/>
      <w:pPr>
        <w:ind w:left="6480" w:hanging="360"/>
      </w:pPr>
      <w:rPr>
        <w:rFonts w:ascii="Symbol" w:hAnsi="Symbol" w:hint="default"/>
      </w:rPr>
    </w:lvl>
    <w:lvl w:ilvl="7" w:tplc="041D0003" w:tentative="1">
      <w:start w:val="1"/>
      <w:numFmt w:val="bullet"/>
      <w:lvlText w:val="o"/>
      <w:lvlJc w:val="left"/>
      <w:pPr>
        <w:ind w:left="7200" w:hanging="360"/>
      </w:pPr>
      <w:rPr>
        <w:rFonts w:ascii="Courier New" w:hAnsi="Courier New" w:hint="default"/>
      </w:rPr>
    </w:lvl>
    <w:lvl w:ilvl="8" w:tplc="041D0005" w:tentative="1">
      <w:start w:val="1"/>
      <w:numFmt w:val="bullet"/>
      <w:lvlText w:val=""/>
      <w:lvlJc w:val="left"/>
      <w:pPr>
        <w:ind w:left="7920" w:hanging="360"/>
      </w:pPr>
      <w:rPr>
        <w:rFonts w:ascii="Wingdings" w:hAnsi="Wingdings" w:hint="default"/>
      </w:rPr>
    </w:lvl>
  </w:abstractNum>
  <w:abstractNum w:abstractNumId="1" w15:restartNumberingAfterBreak="0">
    <w:nsid w:val="052169C8"/>
    <w:multiLevelType w:val="hybridMultilevel"/>
    <w:tmpl w:val="217CE9D6"/>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 w15:restartNumberingAfterBreak="0">
    <w:nsid w:val="07881D7D"/>
    <w:multiLevelType w:val="hybridMultilevel"/>
    <w:tmpl w:val="0D7C8E46"/>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0B672B14"/>
    <w:multiLevelType w:val="hybridMultilevel"/>
    <w:tmpl w:val="31888044"/>
    <w:lvl w:ilvl="0" w:tplc="041D0001">
      <w:start w:val="1"/>
      <w:numFmt w:val="bullet"/>
      <w:lvlText w:val=""/>
      <w:lvlJc w:val="left"/>
      <w:pPr>
        <w:ind w:left="501" w:hanging="360"/>
      </w:pPr>
      <w:rPr>
        <w:rFonts w:ascii="Symbol" w:hAnsi="Symbol"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C10E47"/>
    <w:multiLevelType w:val="hybridMultilevel"/>
    <w:tmpl w:val="1A7E9BEE"/>
    <w:lvl w:ilvl="0" w:tplc="2B48D3AC">
      <w:start w:val="8"/>
      <w:numFmt w:val="decimal"/>
      <w:lvlText w:val="%1)"/>
      <w:lvlJc w:val="left"/>
      <w:pPr>
        <w:ind w:left="644" w:hanging="360"/>
      </w:pPr>
      <w:rPr>
        <w:rFonts w:hint="default"/>
      </w:rPr>
    </w:lvl>
    <w:lvl w:ilvl="1" w:tplc="041D0019" w:tentative="1">
      <w:start w:val="1"/>
      <w:numFmt w:val="lowerLetter"/>
      <w:lvlText w:val="%2."/>
      <w:lvlJc w:val="left"/>
      <w:pPr>
        <w:ind w:left="1364" w:hanging="360"/>
      </w:pPr>
    </w:lvl>
    <w:lvl w:ilvl="2" w:tplc="041D001B" w:tentative="1">
      <w:start w:val="1"/>
      <w:numFmt w:val="lowerRoman"/>
      <w:lvlText w:val="%3."/>
      <w:lvlJc w:val="right"/>
      <w:pPr>
        <w:ind w:left="2084" w:hanging="180"/>
      </w:pPr>
    </w:lvl>
    <w:lvl w:ilvl="3" w:tplc="041D000F" w:tentative="1">
      <w:start w:val="1"/>
      <w:numFmt w:val="decimal"/>
      <w:lvlText w:val="%4."/>
      <w:lvlJc w:val="left"/>
      <w:pPr>
        <w:ind w:left="2804" w:hanging="360"/>
      </w:pPr>
    </w:lvl>
    <w:lvl w:ilvl="4" w:tplc="041D0019" w:tentative="1">
      <w:start w:val="1"/>
      <w:numFmt w:val="lowerLetter"/>
      <w:lvlText w:val="%5."/>
      <w:lvlJc w:val="left"/>
      <w:pPr>
        <w:ind w:left="3524" w:hanging="360"/>
      </w:pPr>
    </w:lvl>
    <w:lvl w:ilvl="5" w:tplc="041D001B" w:tentative="1">
      <w:start w:val="1"/>
      <w:numFmt w:val="lowerRoman"/>
      <w:lvlText w:val="%6."/>
      <w:lvlJc w:val="right"/>
      <w:pPr>
        <w:ind w:left="4244" w:hanging="180"/>
      </w:pPr>
    </w:lvl>
    <w:lvl w:ilvl="6" w:tplc="041D000F" w:tentative="1">
      <w:start w:val="1"/>
      <w:numFmt w:val="decimal"/>
      <w:lvlText w:val="%7."/>
      <w:lvlJc w:val="left"/>
      <w:pPr>
        <w:ind w:left="4964" w:hanging="360"/>
      </w:pPr>
    </w:lvl>
    <w:lvl w:ilvl="7" w:tplc="041D0019" w:tentative="1">
      <w:start w:val="1"/>
      <w:numFmt w:val="lowerLetter"/>
      <w:lvlText w:val="%8."/>
      <w:lvlJc w:val="left"/>
      <w:pPr>
        <w:ind w:left="5684" w:hanging="360"/>
      </w:pPr>
    </w:lvl>
    <w:lvl w:ilvl="8" w:tplc="041D001B" w:tentative="1">
      <w:start w:val="1"/>
      <w:numFmt w:val="lowerRoman"/>
      <w:lvlText w:val="%9."/>
      <w:lvlJc w:val="right"/>
      <w:pPr>
        <w:ind w:left="6404" w:hanging="180"/>
      </w:pPr>
    </w:lvl>
  </w:abstractNum>
  <w:abstractNum w:abstractNumId="5" w15:restartNumberingAfterBreak="0">
    <w:nsid w:val="0C541872"/>
    <w:multiLevelType w:val="hybridMultilevel"/>
    <w:tmpl w:val="0EB2382A"/>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6" w15:restartNumberingAfterBreak="0">
    <w:nsid w:val="0E31127E"/>
    <w:multiLevelType w:val="hybridMultilevel"/>
    <w:tmpl w:val="3FE6E51C"/>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7" w15:restartNumberingAfterBreak="0">
    <w:nsid w:val="113A1D91"/>
    <w:multiLevelType w:val="hybridMultilevel"/>
    <w:tmpl w:val="210E666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8" w15:restartNumberingAfterBreak="0">
    <w:nsid w:val="129800C3"/>
    <w:multiLevelType w:val="hybridMultilevel"/>
    <w:tmpl w:val="E4CACF84"/>
    <w:lvl w:ilvl="0" w:tplc="041D0001">
      <w:start w:val="1"/>
      <w:numFmt w:val="bullet"/>
      <w:lvlText w:val=""/>
      <w:lvlJc w:val="left"/>
      <w:pPr>
        <w:ind w:left="2160" w:hanging="360"/>
      </w:pPr>
      <w:rPr>
        <w:rFonts w:ascii="Symbol" w:hAnsi="Symbol" w:hint="default"/>
      </w:rPr>
    </w:lvl>
    <w:lvl w:ilvl="1" w:tplc="041D0003" w:tentative="1">
      <w:start w:val="1"/>
      <w:numFmt w:val="bullet"/>
      <w:lvlText w:val="o"/>
      <w:lvlJc w:val="left"/>
      <w:pPr>
        <w:ind w:left="2880" w:hanging="360"/>
      </w:pPr>
      <w:rPr>
        <w:rFonts w:ascii="Courier New" w:hAnsi="Courier New" w:hint="default"/>
      </w:rPr>
    </w:lvl>
    <w:lvl w:ilvl="2" w:tplc="041D0005" w:tentative="1">
      <w:start w:val="1"/>
      <w:numFmt w:val="bullet"/>
      <w:lvlText w:val=""/>
      <w:lvlJc w:val="left"/>
      <w:pPr>
        <w:ind w:left="3600" w:hanging="360"/>
      </w:pPr>
      <w:rPr>
        <w:rFonts w:ascii="Wingdings" w:hAnsi="Wingdings" w:hint="default"/>
      </w:rPr>
    </w:lvl>
    <w:lvl w:ilvl="3" w:tplc="041D0001" w:tentative="1">
      <w:start w:val="1"/>
      <w:numFmt w:val="bullet"/>
      <w:lvlText w:val=""/>
      <w:lvlJc w:val="left"/>
      <w:pPr>
        <w:ind w:left="4320" w:hanging="360"/>
      </w:pPr>
      <w:rPr>
        <w:rFonts w:ascii="Symbol" w:hAnsi="Symbol" w:hint="default"/>
      </w:rPr>
    </w:lvl>
    <w:lvl w:ilvl="4" w:tplc="041D0003" w:tentative="1">
      <w:start w:val="1"/>
      <w:numFmt w:val="bullet"/>
      <w:lvlText w:val="o"/>
      <w:lvlJc w:val="left"/>
      <w:pPr>
        <w:ind w:left="5040" w:hanging="360"/>
      </w:pPr>
      <w:rPr>
        <w:rFonts w:ascii="Courier New" w:hAnsi="Courier New" w:hint="default"/>
      </w:rPr>
    </w:lvl>
    <w:lvl w:ilvl="5" w:tplc="041D0005" w:tentative="1">
      <w:start w:val="1"/>
      <w:numFmt w:val="bullet"/>
      <w:lvlText w:val=""/>
      <w:lvlJc w:val="left"/>
      <w:pPr>
        <w:ind w:left="5760" w:hanging="360"/>
      </w:pPr>
      <w:rPr>
        <w:rFonts w:ascii="Wingdings" w:hAnsi="Wingdings" w:hint="default"/>
      </w:rPr>
    </w:lvl>
    <w:lvl w:ilvl="6" w:tplc="041D0001" w:tentative="1">
      <w:start w:val="1"/>
      <w:numFmt w:val="bullet"/>
      <w:lvlText w:val=""/>
      <w:lvlJc w:val="left"/>
      <w:pPr>
        <w:ind w:left="6480" w:hanging="360"/>
      </w:pPr>
      <w:rPr>
        <w:rFonts w:ascii="Symbol" w:hAnsi="Symbol" w:hint="default"/>
      </w:rPr>
    </w:lvl>
    <w:lvl w:ilvl="7" w:tplc="041D0003" w:tentative="1">
      <w:start w:val="1"/>
      <w:numFmt w:val="bullet"/>
      <w:lvlText w:val="o"/>
      <w:lvlJc w:val="left"/>
      <w:pPr>
        <w:ind w:left="7200" w:hanging="360"/>
      </w:pPr>
      <w:rPr>
        <w:rFonts w:ascii="Courier New" w:hAnsi="Courier New" w:hint="default"/>
      </w:rPr>
    </w:lvl>
    <w:lvl w:ilvl="8" w:tplc="041D0005" w:tentative="1">
      <w:start w:val="1"/>
      <w:numFmt w:val="bullet"/>
      <w:lvlText w:val=""/>
      <w:lvlJc w:val="left"/>
      <w:pPr>
        <w:ind w:left="7920" w:hanging="360"/>
      </w:pPr>
      <w:rPr>
        <w:rFonts w:ascii="Wingdings" w:hAnsi="Wingdings" w:hint="default"/>
      </w:rPr>
    </w:lvl>
  </w:abstractNum>
  <w:abstractNum w:abstractNumId="9" w15:restartNumberingAfterBreak="0">
    <w:nsid w:val="1CF1741B"/>
    <w:multiLevelType w:val="hybridMultilevel"/>
    <w:tmpl w:val="F2DEC1F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0" w15:restartNumberingAfterBreak="0">
    <w:nsid w:val="1D783B26"/>
    <w:multiLevelType w:val="hybridMultilevel"/>
    <w:tmpl w:val="EEFE298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1" w15:restartNumberingAfterBreak="0">
    <w:nsid w:val="2A8B4AE4"/>
    <w:multiLevelType w:val="hybridMultilevel"/>
    <w:tmpl w:val="AAF049BE"/>
    <w:lvl w:ilvl="0" w:tplc="041D0001">
      <w:start w:val="1"/>
      <w:numFmt w:val="bullet"/>
      <w:lvlText w:val=""/>
      <w:lvlJc w:val="left"/>
      <w:pPr>
        <w:ind w:left="1221" w:hanging="360"/>
      </w:pPr>
      <w:rPr>
        <w:rFonts w:ascii="Symbol" w:hAnsi="Symbol" w:hint="default"/>
      </w:rPr>
    </w:lvl>
    <w:lvl w:ilvl="1" w:tplc="041D0003" w:tentative="1">
      <w:start w:val="1"/>
      <w:numFmt w:val="bullet"/>
      <w:lvlText w:val="o"/>
      <w:lvlJc w:val="left"/>
      <w:pPr>
        <w:ind w:left="1941" w:hanging="360"/>
      </w:pPr>
      <w:rPr>
        <w:rFonts w:ascii="Courier New" w:hAnsi="Courier New" w:cs="Courier New" w:hint="default"/>
      </w:rPr>
    </w:lvl>
    <w:lvl w:ilvl="2" w:tplc="041D0005" w:tentative="1">
      <w:start w:val="1"/>
      <w:numFmt w:val="bullet"/>
      <w:lvlText w:val=""/>
      <w:lvlJc w:val="left"/>
      <w:pPr>
        <w:ind w:left="2661" w:hanging="360"/>
      </w:pPr>
      <w:rPr>
        <w:rFonts w:ascii="Wingdings" w:hAnsi="Wingdings" w:hint="default"/>
      </w:rPr>
    </w:lvl>
    <w:lvl w:ilvl="3" w:tplc="041D0001" w:tentative="1">
      <w:start w:val="1"/>
      <w:numFmt w:val="bullet"/>
      <w:lvlText w:val=""/>
      <w:lvlJc w:val="left"/>
      <w:pPr>
        <w:ind w:left="3381" w:hanging="360"/>
      </w:pPr>
      <w:rPr>
        <w:rFonts w:ascii="Symbol" w:hAnsi="Symbol" w:hint="default"/>
      </w:rPr>
    </w:lvl>
    <w:lvl w:ilvl="4" w:tplc="041D0003" w:tentative="1">
      <w:start w:val="1"/>
      <w:numFmt w:val="bullet"/>
      <w:lvlText w:val="o"/>
      <w:lvlJc w:val="left"/>
      <w:pPr>
        <w:ind w:left="4101" w:hanging="360"/>
      </w:pPr>
      <w:rPr>
        <w:rFonts w:ascii="Courier New" w:hAnsi="Courier New" w:cs="Courier New" w:hint="default"/>
      </w:rPr>
    </w:lvl>
    <w:lvl w:ilvl="5" w:tplc="041D0005" w:tentative="1">
      <w:start w:val="1"/>
      <w:numFmt w:val="bullet"/>
      <w:lvlText w:val=""/>
      <w:lvlJc w:val="left"/>
      <w:pPr>
        <w:ind w:left="4821" w:hanging="360"/>
      </w:pPr>
      <w:rPr>
        <w:rFonts w:ascii="Wingdings" w:hAnsi="Wingdings" w:hint="default"/>
      </w:rPr>
    </w:lvl>
    <w:lvl w:ilvl="6" w:tplc="041D0001" w:tentative="1">
      <w:start w:val="1"/>
      <w:numFmt w:val="bullet"/>
      <w:lvlText w:val=""/>
      <w:lvlJc w:val="left"/>
      <w:pPr>
        <w:ind w:left="5541" w:hanging="360"/>
      </w:pPr>
      <w:rPr>
        <w:rFonts w:ascii="Symbol" w:hAnsi="Symbol" w:hint="default"/>
      </w:rPr>
    </w:lvl>
    <w:lvl w:ilvl="7" w:tplc="041D0003" w:tentative="1">
      <w:start w:val="1"/>
      <w:numFmt w:val="bullet"/>
      <w:lvlText w:val="o"/>
      <w:lvlJc w:val="left"/>
      <w:pPr>
        <w:ind w:left="6261" w:hanging="360"/>
      </w:pPr>
      <w:rPr>
        <w:rFonts w:ascii="Courier New" w:hAnsi="Courier New" w:cs="Courier New" w:hint="default"/>
      </w:rPr>
    </w:lvl>
    <w:lvl w:ilvl="8" w:tplc="041D0005" w:tentative="1">
      <w:start w:val="1"/>
      <w:numFmt w:val="bullet"/>
      <w:lvlText w:val=""/>
      <w:lvlJc w:val="left"/>
      <w:pPr>
        <w:ind w:left="6981" w:hanging="360"/>
      </w:pPr>
      <w:rPr>
        <w:rFonts w:ascii="Wingdings" w:hAnsi="Wingdings" w:hint="default"/>
      </w:rPr>
    </w:lvl>
  </w:abstractNum>
  <w:abstractNum w:abstractNumId="12" w15:restartNumberingAfterBreak="0">
    <w:nsid w:val="2E85659D"/>
    <w:multiLevelType w:val="hybridMultilevel"/>
    <w:tmpl w:val="193A437A"/>
    <w:lvl w:ilvl="0" w:tplc="041D0001">
      <w:start w:val="1"/>
      <w:numFmt w:val="bullet"/>
      <w:lvlText w:val=""/>
      <w:lvlJc w:val="left"/>
      <w:pPr>
        <w:ind w:left="2020" w:hanging="360"/>
      </w:pPr>
      <w:rPr>
        <w:rFonts w:ascii="Symbol" w:hAnsi="Symbol" w:hint="default"/>
      </w:rPr>
    </w:lvl>
    <w:lvl w:ilvl="1" w:tplc="041D0003" w:tentative="1">
      <w:start w:val="1"/>
      <w:numFmt w:val="bullet"/>
      <w:lvlText w:val="o"/>
      <w:lvlJc w:val="left"/>
      <w:pPr>
        <w:ind w:left="2740" w:hanging="360"/>
      </w:pPr>
      <w:rPr>
        <w:rFonts w:ascii="Courier New" w:hAnsi="Courier New" w:hint="default"/>
      </w:rPr>
    </w:lvl>
    <w:lvl w:ilvl="2" w:tplc="041D0005" w:tentative="1">
      <w:start w:val="1"/>
      <w:numFmt w:val="bullet"/>
      <w:lvlText w:val=""/>
      <w:lvlJc w:val="left"/>
      <w:pPr>
        <w:ind w:left="3460" w:hanging="360"/>
      </w:pPr>
      <w:rPr>
        <w:rFonts w:ascii="Wingdings" w:hAnsi="Wingdings" w:hint="default"/>
      </w:rPr>
    </w:lvl>
    <w:lvl w:ilvl="3" w:tplc="041D0001" w:tentative="1">
      <w:start w:val="1"/>
      <w:numFmt w:val="bullet"/>
      <w:lvlText w:val=""/>
      <w:lvlJc w:val="left"/>
      <w:pPr>
        <w:ind w:left="4180" w:hanging="360"/>
      </w:pPr>
      <w:rPr>
        <w:rFonts w:ascii="Symbol" w:hAnsi="Symbol" w:hint="default"/>
      </w:rPr>
    </w:lvl>
    <w:lvl w:ilvl="4" w:tplc="041D0003" w:tentative="1">
      <w:start w:val="1"/>
      <w:numFmt w:val="bullet"/>
      <w:lvlText w:val="o"/>
      <w:lvlJc w:val="left"/>
      <w:pPr>
        <w:ind w:left="4900" w:hanging="360"/>
      </w:pPr>
      <w:rPr>
        <w:rFonts w:ascii="Courier New" w:hAnsi="Courier New" w:hint="default"/>
      </w:rPr>
    </w:lvl>
    <w:lvl w:ilvl="5" w:tplc="041D0005" w:tentative="1">
      <w:start w:val="1"/>
      <w:numFmt w:val="bullet"/>
      <w:lvlText w:val=""/>
      <w:lvlJc w:val="left"/>
      <w:pPr>
        <w:ind w:left="5620" w:hanging="360"/>
      </w:pPr>
      <w:rPr>
        <w:rFonts w:ascii="Wingdings" w:hAnsi="Wingdings" w:hint="default"/>
      </w:rPr>
    </w:lvl>
    <w:lvl w:ilvl="6" w:tplc="041D0001" w:tentative="1">
      <w:start w:val="1"/>
      <w:numFmt w:val="bullet"/>
      <w:lvlText w:val=""/>
      <w:lvlJc w:val="left"/>
      <w:pPr>
        <w:ind w:left="6340" w:hanging="360"/>
      </w:pPr>
      <w:rPr>
        <w:rFonts w:ascii="Symbol" w:hAnsi="Symbol" w:hint="default"/>
      </w:rPr>
    </w:lvl>
    <w:lvl w:ilvl="7" w:tplc="041D0003" w:tentative="1">
      <w:start w:val="1"/>
      <w:numFmt w:val="bullet"/>
      <w:lvlText w:val="o"/>
      <w:lvlJc w:val="left"/>
      <w:pPr>
        <w:ind w:left="7060" w:hanging="360"/>
      </w:pPr>
      <w:rPr>
        <w:rFonts w:ascii="Courier New" w:hAnsi="Courier New" w:hint="default"/>
      </w:rPr>
    </w:lvl>
    <w:lvl w:ilvl="8" w:tplc="041D0005" w:tentative="1">
      <w:start w:val="1"/>
      <w:numFmt w:val="bullet"/>
      <w:lvlText w:val=""/>
      <w:lvlJc w:val="left"/>
      <w:pPr>
        <w:ind w:left="7780" w:hanging="360"/>
      </w:pPr>
      <w:rPr>
        <w:rFonts w:ascii="Wingdings" w:hAnsi="Wingdings" w:hint="default"/>
      </w:rPr>
    </w:lvl>
  </w:abstractNum>
  <w:abstractNum w:abstractNumId="13" w15:restartNumberingAfterBreak="0">
    <w:nsid w:val="2ECF7138"/>
    <w:multiLevelType w:val="hybridMultilevel"/>
    <w:tmpl w:val="8D601C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91102F9"/>
    <w:multiLevelType w:val="hybridMultilevel"/>
    <w:tmpl w:val="51F8F810"/>
    <w:lvl w:ilvl="0" w:tplc="041D0001">
      <w:start w:val="1"/>
      <w:numFmt w:val="bullet"/>
      <w:lvlText w:val=""/>
      <w:lvlJc w:val="left"/>
      <w:pPr>
        <w:ind w:left="2220" w:hanging="360"/>
      </w:pPr>
      <w:rPr>
        <w:rFonts w:ascii="Symbol" w:hAnsi="Symbol" w:hint="default"/>
      </w:rPr>
    </w:lvl>
    <w:lvl w:ilvl="1" w:tplc="041D0003" w:tentative="1">
      <w:start w:val="1"/>
      <w:numFmt w:val="bullet"/>
      <w:lvlText w:val="o"/>
      <w:lvlJc w:val="left"/>
      <w:pPr>
        <w:ind w:left="2940" w:hanging="360"/>
      </w:pPr>
      <w:rPr>
        <w:rFonts w:ascii="Courier New" w:hAnsi="Courier New" w:hint="default"/>
      </w:rPr>
    </w:lvl>
    <w:lvl w:ilvl="2" w:tplc="041D0005" w:tentative="1">
      <w:start w:val="1"/>
      <w:numFmt w:val="bullet"/>
      <w:lvlText w:val=""/>
      <w:lvlJc w:val="left"/>
      <w:pPr>
        <w:ind w:left="3660" w:hanging="360"/>
      </w:pPr>
      <w:rPr>
        <w:rFonts w:ascii="Wingdings" w:hAnsi="Wingdings" w:hint="default"/>
      </w:rPr>
    </w:lvl>
    <w:lvl w:ilvl="3" w:tplc="041D0001" w:tentative="1">
      <w:start w:val="1"/>
      <w:numFmt w:val="bullet"/>
      <w:lvlText w:val=""/>
      <w:lvlJc w:val="left"/>
      <w:pPr>
        <w:ind w:left="4380" w:hanging="360"/>
      </w:pPr>
      <w:rPr>
        <w:rFonts w:ascii="Symbol" w:hAnsi="Symbol" w:hint="default"/>
      </w:rPr>
    </w:lvl>
    <w:lvl w:ilvl="4" w:tplc="041D0003" w:tentative="1">
      <w:start w:val="1"/>
      <w:numFmt w:val="bullet"/>
      <w:lvlText w:val="o"/>
      <w:lvlJc w:val="left"/>
      <w:pPr>
        <w:ind w:left="5100" w:hanging="360"/>
      </w:pPr>
      <w:rPr>
        <w:rFonts w:ascii="Courier New" w:hAnsi="Courier New" w:hint="default"/>
      </w:rPr>
    </w:lvl>
    <w:lvl w:ilvl="5" w:tplc="041D0005" w:tentative="1">
      <w:start w:val="1"/>
      <w:numFmt w:val="bullet"/>
      <w:lvlText w:val=""/>
      <w:lvlJc w:val="left"/>
      <w:pPr>
        <w:ind w:left="5820" w:hanging="360"/>
      </w:pPr>
      <w:rPr>
        <w:rFonts w:ascii="Wingdings" w:hAnsi="Wingdings" w:hint="default"/>
      </w:rPr>
    </w:lvl>
    <w:lvl w:ilvl="6" w:tplc="041D0001" w:tentative="1">
      <w:start w:val="1"/>
      <w:numFmt w:val="bullet"/>
      <w:lvlText w:val=""/>
      <w:lvlJc w:val="left"/>
      <w:pPr>
        <w:ind w:left="6540" w:hanging="360"/>
      </w:pPr>
      <w:rPr>
        <w:rFonts w:ascii="Symbol" w:hAnsi="Symbol" w:hint="default"/>
      </w:rPr>
    </w:lvl>
    <w:lvl w:ilvl="7" w:tplc="041D0003" w:tentative="1">
      <w:start w:val="1"/>
      <w:numFmt w:val="bullet"/>
      <w:lvlText w:val="o"/>
      <w:lvlJc w:val="left"/>
      <w:pPr>
        <w:ind w:left="7260" w:hanging="360"/>
      </w:pPr>
      <w:rPr>
        <w:rFonts w:ascii="Courier New" w:hAnsi="Courier New" w:hint="default"/>
      </w:rPr>
    </w:lvl>
    <w:lvl w:ilvl="8" w:tplc="041D0005" w:tentative="1">
      <w:start w:val="1"/>
      <w:numFmt w:val="bullet"/>
      <w:lvlText w:val=""/>
      <w:lvlJc w:val="left"/>
      <w:pPr>
        <w:ind w:left="7980" w:hanging="360"/>
      </w:pPr>
      <w:rPr>
        <w:rFonts w:ascii="Wingdings" w:hAnsi="Wingdings" w:hint="default"/>
      </w:rPr>
    </w:lvl>
  </w:abstractNum>
  <w:abstractNum w:abstractNumId="15" w15:restartNumberingAfterBreak="0">
    <w:nsid w:val="3E1A239B"/>
    <w:multiLevelType w:val="hybridMultilevel"/>
    <w:tmpl w:val="4910403A"/>
    <w:lvl w:ilvl="0" w:tplc="041D0001">
      <w:start w:val="1"/>
      <w:numFmt w:val="bullet"/>
      <w:lvlText w:val=""/>
      <w:lvlJc w:val="left"/>
      <w:pPr>
        <w:ind w:left="1221" w:hanging="360"/>
      </w:pPr>
      <w:rPr>
        <w:rFonts w:ascii="Symbol" w:hAnsi="Symbol" w:hint="default"/>
      </w:rPr>
    </w:lvl>
    <w:lvl w:ilvl="1" w:tplc="041D0003" w:tentative="1">
      <w:start w:val="1"/>
      <w:numFmt w:val="bullet"/>
      <w:lvlText w:val="o"/>
      <w:lvlJc w:val="left"/>
      <w:pPr>
        <w:ind w:left="1941" w:hanging="360"/>
      </w:pPr>
      <w:rPr>
        <w:rFonts w:ascii="Courier New" w:hAnsi="Courier New" w:cs="Courier New" w:hint="default"/>
      </w:rPr>
    </w:lvl>
    <w:lvl w:ilvl="2" w:tplc="041D0005" w:tentative="1">
      <w:start w:val="1"/>
      <w:numFmt w:val="bullet"/>
      <w:lvlText w:val=""/>
      <w:lvlJc w:val="left"/>
      <w:pPr>
        <w:ind w:left="2661" w:hanging="360"/>
      </w:pPr>
      <w:rPr>
        <w:rFonts w:ascii="Wingdings" w:hAnsi="Wingdings" w:hint="default"/>
      </w:rPr>
    </w:lvl>
    <w:lvl w:ilvl="3" w:tplc="041D0001" w:tentative="1">
      <w:start w:val="1"/>
      <w:numFmt w:val="bullet"/>
      <w:lvlText w:val=""/>
      <w:lvlJc w:val="left"/>
      <w:pPr>
        <w:ind w:left="3381" w:hanging="360"/>
      </w:pPr>
      <w:rPr>
        <w:rFonts w:ascii="Symbol" w:hAnsi="Symbol" w:hint="default"/>
      </w:rPr>
    </w:lvl>
    <w:lvl w:ilvl="4" w:tplc="041D0003" w:tentative="1">
      <w:start w:val="1"/>
      <w:numFmt w:val="bullet"/>
      <w:lvlText w:val="o"/>
      <w:lvlJc w:val="left"/>
      <w:pPr>
        <w:ind w:left="4101" w:hanging="360"/>
      </w:pPr>
      <w:rPr>
        <w:rFonts w:ascii="Courier New" w:hAnsi="Courier New" w:cs="Courier New" w:hint="default"/>
      </w:rPr>
    </w:lvl>
    <w:lvl w:ilvl="5" w:tplc="041D0005" w:tentative="1">
      <w:start w:val="1"/>
      <w:numFmt w:val="bullet"/>
      <w:lvlText w:val=""/>
      <w:lvlJc w:val="left"/>
      <w:pPr>
        <w:ind w:left="4821" w:hanging="360"/>
      </w:pPr>
      <w:rPr>
        <w:rFonts w:ascii="Wingdings" w:hAnsi="Wingdings" w:hint="default"/>
      </w:rPr>
    </w:lvl>
    <w:lvl w:ilvl="6" w:tplc="041D0001" w:tentative="1">
      <w:start w:val="1"/>
      <w:numFmt w:val="bullet"/>
      <w:lvlText w:val=""/>
      <w:lvlJc w:val="left"/>
      <w:pPr>
        <w:ind w:left="5541" w:hanging="360"/>
      </w:pPr>
      <w:rPr>
        <w:rFonts w:ascii="Symbol" w:hAnsi="Symbol" w:hint="default"/>
      </w:rPr>
    </w:lvl>
    <w:lvl w:ilvl="7" w:tplc="041D0003" w:tentative="1">
      <w:start w:val="1"/>
      <w:numFmt w:val="bullet"/>
      <w:lvlText w:val="o"/>
      <w:lvlJc w:val="left"/>
      <w:pPr>
        <w:ind w:left="6261" w:hanging="360"/>
      </w:pPr>
      <w:rPr>
        <w:rFonts w:ascii="Courier New" w:hAnsi="Courier New" w:cs="Courier New" w:hint="default"/>
      </w:rPr>
    </w:lvl>
    <w:lvl w:ilvl="8" w:tplc="041D0005" w:tentative="1">
      <w:start w:val="1"/>
      <w:numFmt w:val="bullet"/>
      <w:lvlText w:val=""/>
      <w:lvlJc w:val="left"/>
      <w:pPr>
        <w:ind w:left="6981" w:hanging="360"/>
      </w:pPr>
      <w:rPr>
        <w:rFonts w:ascii="Wingdings" w:hAnsi="Wingdings" w:hint="default"/>
      </w:rPr>
    </w:lvl>
  </w:abstractNum>
  <w:abstractNum w:abstractNumId="16" w15:restartNumberingAfterBreak="0">
    <w:nsid w:val="51C831A5"/>
    <w:multiLevelType w:val="hybridMultilevel"/>
    <w:tmpl w:val="AD52BB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95F5817"/>
    <w:multiLevelType w:val="hybridMultilevel"/>
    <w:tmpl w:val="736423B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8" w15:restartNumberingAfterBreak="0">
    <w:nsid w:val="5FEB7B7B"/>
    <w:multiLevelType w:val="hybridMultilevel"/>
    <w:tmpl w:val="FB50AF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648460BC"/>
    <w:multiLevelType w:val="hybridMultilevel"/>
    <w:tmpl w:val="FB14C19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64EC7B97"/>
    <w:multiLevelType w:val="hybridMultilevel"/>
    <w:tmpl w:val="33AA53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6B1D7954"/>
    <w:multiLevelType w:val="hybridMultilevel"/>
    <w:tmpl w:val="A1D27156"/>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2" w15:restartNumberingAfterBreak="0">
    <w:nsid w:val="6D620ADC"/>
    <w:multiLevelType w:val="hybridMultilevel"/>
    <w:tmpl w:val="9362BEAC"/>
    <w:lvl w:ilvl="0" w:tplc="8E387168">
      <w:start w:val="1"/>
      <w:numFmt w:val="decimal"/>
      <w:lvlText w:val="%1)"/>
      <w:lvlJc w:val="left"/>
      <w:pPr>
        <w:ind w:left="501" w:hanging="360"/>
      </w:pPr>
      <w:rPr>
        <w:rFonts w:hint="default"/>
        <w:b/>
      </w:rPr>
    </w:lvl>
    <w:lvl w:ilvl="1" w:tplc="041D0001">
      <w:start w:val="1"/>
      <w:numFmt w:val="bullet"/>
      <w:lvlText w:val=""/>
      <w:lvlJc w:val="left"/>
      <w:pPr>
        <w:ind w:left="1440" w:hanging="360"/>
      </w:pPr>
      <w:rPr>
        <w:rFonts w:ascii="Symbol" w:hAnsi="Symbol" w:hint="default"/>
      </w:r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6F6D064C"/>
    <w:multiLevelType w:val="hybridMultilevel"/>
    <w:tmpl w:val="E240606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4" w15:restartNumberingAfterBreak="0">
    <w:nsid w:val="6F765C28"/>
    <w:multiLevelType w:val="hybridMultilevel"/>
    <w:tmpl w:val="8C3082A2"/>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5" w15:restartNumberingAfterBreak="0">
    <w:nsid w:val="7B245CFE"/>
    <w:multiLevelType w:val="hybridMultilevel"/>
    <w:tmpl w:val="8CF62F2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7D002FDB"/>
    <w:multiLevelType w:val="hybridMultilevel"/>
    <w:tmpl w:val="3BE66482"/>
    <w:lvl w:ilvl="0" w:tplc="041D0001">
      <w:start w:val="1"/>
      <w:numFmt w:val="bullet"/>
      <w:lvlText w:val=""/>
      <w:lvlJc w:val="left"/>
      <w:pPr>
        <w:ind w:left="1221" w:hanging="360"/>
      </w:pPr>
      <w:rPr>
        <w:rFonts w:ascii="Symbol" w:hAnsi="Symbol" w:hint="default"/>
      </w:rPr>
    </w:lvl>
    <w:lvl w:ilvl="1" w:tplc="041D0003" w:tentative="1">
      <w:start w:val="1"/>
      <w:numFmt w:val="bullet"/>
      <w:lvlText w:val="o"/>
      <w:lvlJc w:val="left"/>
      <w:pPr>
        <w:ind w:left="1941" w:hanging="360"/>
      </w:pPr>
      <w:rPr>
        <w:rFonts w:ascii="Courier New" w:hAnsi="Courier New" w:cs="Courier New" w:hint="default"/>
      </w:rPr>
    </w:lvl>
    <w:lvl w:ilvl="2" w:tplc="041D0005" w:tentative="1">
      <w:start w:val="1"/>
      <w:numFmt w:val="bullet"/>
      <w:lvlText w:val=""/>
      <w:lvlJc w:val="left"/>
      <w:pPr>
        <w:ind w:left="2661" w:hanging="360"/>
      </w:pPr>
      <w:rPr>
        <w:rFonts w:ascii="Wingdings" w:hAnsi="Wingdings" w:hint="default"/>
      </w:rPr>
    </w:lvl>
    <w:lvl w:ilvl="3" w:tplc="041D0001" w:tentative="1">
      <w:start w:val="1"/>
      <w:numFmt w:val="bullet"/>
      <w:lvlText w:val=""/>
      <w:lvlJc w:val="left"/>
      <w:pPr>
        <w:ind w:left="3381" w:hanging="360"/>
      </w:pPr>
      <w:rPr>
        <w:rFonts w:ascii="Symbol" w:hAnsi="Symbol" w:hint="default"/>
      </w:rPr>
    </w:lvl>
    <w:lvl w:ilvl="4" w:tplc="041D0003" w:tentative="1">
      <w:start w:val="1"/>
      <w:numFmt w:val="bullet"/>
      <w:lvlText w:val="o"/>
      <w:lvlJc w:val="left"/>
      <w:pPr>
        <w:ind w:left="4101" w:hanging="360"/>
      </w:pPr>
      <w:rPr>
        <w:rFonts w:ascii="Courier New" w:hAnsi="Courier New" w:cs="Courier New" w:hint="default"/>
      </w:rPr>
    </w:lvl>
    <w:lvl w:ilvl="5" w:tplc="041D0005" w:tentative="1">
      <w:start w:val="1"/>
      <w:numFmt w:val="bullet"/>
      <w:lvlText w:val=""/>
      <w:lvlJc w:val="left"/>
      <w:pPr>
        <w:ind w:left="4821" w:hanging="360"/>
      </w:pPr>
      <w:rPr>
        <w:rFonts w:ascii="Wingdings" w:hAnsi="Wingdings" w:hint="default"/>
      </w:rPr>
    </w:lvl>
    <w:lvl w:ilvl="6" w:tplc="041D0001" w:tentative="1">
      <w:start w:val="1"/>
      <w:numFmt w:val="bullet"/>
      <w:lvlText w:val=""/>
      <w:lvlJc w:val="left"/>
      <w:pPr>
        <w:ind w:left="5541" w:hanging="360"/>
      </w:pPr>
      <w:rPr>
        <w:rFonts w:ascii="Symbol" w:hAnsi="Symbol" w:hint="default"/>
      </w:rPr>
    </w:lvl>
    <w:lvl w:ilvl="7" w:tplc="041D0003" w:tentative="1">
      <w:start w:val="1"/>
      <w:numFmt w:val="bullet"/>
      <w:lvlText w:val="o"/>
      <w:lvlJc w:val="left"/>
      <w:pPr>
        <w:ind w:left="6261" w:hanging="360"/>
      </w:pPr>
      <w:rPr>
        <w:rFonts w:ascii="Courier New" w:hAnsi="Courier New" w:cs="Courier New" w:hint="default"/>
      </w:rPr>
    </w:lvl>
    <w:lvl w:ilvl="8" w:tplc="041D0005" w:tentative="1">
      <w:start w:val="1"/>
      <w:numFmt w:val="bullet"/>
      <w:lvlText w:val=""/>
      <w:lvlJc w:val="left"/>
      <w:pPr>
        <w:ind w:left="6981" w:hanging="360"/>
      </w:pPr>
      <w:rPr>
        <w:rFonts w:ascii="Wingdings" w:hAnsi="Wingdings" w:hint="default"/>
      </w:rPr>
    </w:lvl>
  </w:abstractNum>
  <w:num w:numId="1" w16cid:durableId="1254364065">
    <w:abstractNumId w:val="22"/>
  </w:num>
  <w:num w:numId="2" w16cid:durableId="558514199">
    <w:abstractNumId w:val="24"/>
  </w:num>
  <w:num w:numId="3" w16cid:durableId="723522930">
    <w:abstractNumId w:val="17"/>
  </w:num>
  <w:num w:numId="4" w16cid:durableId="1544513706">
    <w:abstractNumId w:val="5"/>
  </w:num>
  <w:num w:numId="5" w16cid:durableId="1751653993">
    <w:abstractNumId w:val="10"/>
  </w:num>
  <w:num w:numId="6" w16cid:durableId="362681094">
    <w:abstractNumId w:val="19"/>
  </w:num>
  <w:num w:numId="7" w16cid:durableId="1989627064">
    <w:abstractNumId w:val="7"/>
  </w:num>
  <w:num w:numId="8" w16cid:durableId="831799798">
    <w:abstractNumId w:val="1"/>
  </w:num>
  <w:num w:numId="9" w16cid:durableId="1452164649">
    <w:abstractNumId w:val="9"/>
  </w:num>
  <w:num w:numId="10" w16cid:durableId="1328290018">
    <w:abstractNumId w:val="14"/>
  </w:num>
  <w:num w:numId="11" w16cid:durableId="533463208">
    <w:abstractNumId w:val="16"/>
  </w:num>
  <w:num w:numId="12" w16cid:durableId="493572880">
    <w:abstractNumId w:val="12"/>
  </w:num>
  <w:num w:numId="13" w16cid:durableId="1882135462">
    <w:abstractNumId w:val="18"/>
  </w:num>
  <w:num w:numId="14" w16cid:durableId="127675104">
    <w:abstractNumId w:val="8"/>
  </w:num>
  <w:num w:numId="15" w16cid:durableId="926580206">
    <w:abstractNumId w:val="13"/>
  </w:num>
  <w:num w:numId="16" w16cid:durableId="291594206">
    <w:abstractNumId w:val="0"/>
  </w:num>
  <w:num w:numId="17" w16cid:durableId="1955096284">
    <w:abstractNumId w:val="21"/>
  </w:num>
  <w:num w:numId="18" w16cid:durableId="1129081911">
    <w:abstractNumId w:val="23"/>
  </w:num>
  <w:num w:numId="19" w16cid:durableId="1891921530">
    <w:abstractNumId w:val="2"/>
  </w:num>
  <w:num w:numId="20" w16cid:durableId="1215194870">
    <w:abstractNumId w:val="6"/>
  </w:num>
  <w:num w:numId="21" w16cid:durableId="739644871">
    <w:abstractNumId w:val="4"/>
  </w:num>
  <w:num w:numId="22" w16cid:durableId="1615478241">
    <w:abstractNumId w:val="3"/>
  </w:num>
  <w:num w:numId="23" w16cid:durableId="69887110">
    <w:abstractNumId w:val="15"/>
  </w:num>
  <w:num w:numId="24" w16cid:durableId="617874791">
    <w:abstractNumId w:val="20"/>
  </w:num>
  <w:num w:numId="25" w16cid:durableId="17780280">
    <w:abstractNumId w:val="25"/>
  </w:num>
  <w:num w:numId="26" w16cid:durableId="1210529205">
    <w:abstractNumId w:val="11"/>
  </w:num>
  <w:num w:numId="27" w16cid:durableId="49900241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F5C"/>
    <w:rsid w:val="00001CCD"/>
    <w:rsid w:val="00003458"/>
    <w:rsid w:val="000061D4"/>
    <w:rsid w:val="000112C4"/>
    <w:rsid w:val="00021F90"/>
    <w:rsid w:val="0002275B"/>
    <w:rsid w:val="00022E00"/>
    <w:rsid w:val="0002489C"/>
    <w:rsid w:val="00025D33"/>
    <w:rsid w:val="0003053F"/>
    <w:rsid w:val="00032F75"/>
    <w:rsid w:val="000332CD"/>
    <w:rsid w:val="00033C34"/>
    <w:rsid w:val="00036110"/>
    <w:rsid w:val="00036654"/>
    <w:rsid w:val="0004388F"/>
    <w:rsid w:val="00045A0D"/>
    <w:rsid w:val="000460B4"/>
    <w:rsid w:val="00052F44"/>
    <w:rsid w:val="00053C71"/>
    <w:rsid w:val="0005670B"/>
    <w:rsid w:val="000572F9"/>
    <w:rsid w:val="00057954"/>
    <w:rsid w:val="00057CFB"/>
    <w:rsid w:val="00060B74"/>
    <w:rsid w:val="000666D9"/>
    <w:rsid w:val="000802CF"/>
    <w:rsid w:val="000814A1"/>
    <w:rsid w:val="0008323F"/>
    <w:rsid w:val="00084EFA"/>
    <w:rsid w:val="00085DD3"/>
    <w:rsid w:val="00090BEB"/>
    <w:rsid w:val="00090DD5"/>
    <w:rsid w:val="00096FA9"/>
    <w:rsid w:val="000A0D06"/>
    <w:rsid w:val="000A3092"/>
    <w:rsid w:val="000A39F9"/>
    <w:rsid w:val="000A46A4"/>
    <w:rsid w:val="000B3524"/>
    <w:rsid w:val="000B6099"/>
    <w:rsid w:val="000C0143"/>
    <w:rsid w:val="000C1658"/>
    <w:rsid w:val="000C7833"/>
    <w:rsid w:val="000D0259"/>
    <w:rsid w:val="000D040C"/>
    <w:rsid w:val="000D742B"/>
    <w:rsid w:val="000E711D"/>
    <w:rsid w:val="000E7B76"/>
    <w:rsid w:val="000F253A"/>
    <w:rsid w:val="000F35CE"/>
    <w:rsid w:val="000F4553"/>
    <w:rsid w:val="000F50B8"/>
    <w:rsid w:val="000F5BE1"/>
    <w:rsid w:val="000F788A"/>
    <w:rsid w:val="00100A8A"/>
    <w:rsid w:val="00100B1D"/>
    <w:rsid w:val="001024D9"/>
    <w:rsid w:val="00104C19"/>
    <w:rsid w:val="00106577"/>
    <w:rsid w:val="001129A9"/>
    <w:rsid w:val="001215C3"/>
    <w:rsid w:val="001311D1"/>
    <w:rsid w:val="00135887"/>
    <w:rsid w:val="00137311"/>
    <w:rsid w:val="00142B02"/>
    <w:rsid w:val="001449AE"/>
    <w:rsid w:val="00145F38"/>
    <w:rsid w:val="001603AA"/>
    <w:rsid w:val="00165235"/>
    <w:rsid w:val="00165F5C"/>
    <w:rsid w:val="0017004B"/>
    <w:rsid w:val="00180272"/>
    <w:rsid w:val="00180338"/>
    <w:rsid w:val="00181223"/>
    <w:rsid w:val="00181DBD"/>
    <w:rsid w:val="00183B6F"/>
    <w:rsid w:val="00186657"/>
    <w:rsid w:val="00190B0D"/>
    <w:rsid w:val="00192250"/>
    <w:rsid w:val="00192BCC"/>
    <w:rsid w:val="0019463C"/>
    <w:rsid w:val="001949C1"/>
    <w:rsid w:val="0019520B"/>
    <w:rsid w:val="001A2EBE"/>
    <w:rsid w:val="001A630B"/>
    <w:rsid w:val="001B108D"/>
    <w:rsid w:val="001B2EE1"/>
    <w:rsid w:val="001B4B5F"/>
    <w:rsid w:val="001B4C37"/>
    <w:rsid w:val="001B72A0"/>
    <w:rsid w:val="001C4E12"/>
    <w:rsid w:val="001C6EFC"/>
    <w:rsid w:val="001D27B8"/>
    <w:rsid w:val="001D529B"/>
    <w:rsid w:val="001D6536"/>
    <w:rsid w:val="001D718B"/>
    <w:rsid w:val="001E03E7"/>
    <w:rsid w:val="001E5525"/>
    <w:rsid w:val="001F34D9"/>
    <w:rsid w:val="001F55A2"/>
    <w:rsid w:val="00206DBF"/>
    <w:rsid w:val="00206F8A"/>
    <w:rsid w:val="00212510"/>
    <w:rsid w:val="00213EC8"/>
    <w:rsid w:val="00220059"/>
    <w:rsid w:val="002233B8"/>
    <w:rsid w:val="00224443"/>
    <w:rsid w:val="00224CCD"/>
    <w:rsid w:val="00231036"/>
    <w:rsid w:val="00231BB8"/>
    <w:rsid w:val="00231C8F"/>
    <w:rsid w:val="002335CA"/>
    <w:rsid w:val="00233CF5"/>
    <w:rsid w:val="00234494"/>
    <w:rsid w:val="00234CB7"/>
    <w:rsid w:val="00236109"/>
    <w:rsid w:val="00236E8F"/>
    <w:rsid w:val="002547B7"/>
    <w:rsid w:val="0026077F"/>
    <w:rsid w:val="00266660"/>
    <w:rsid w:val="00267871"/>
    <w:rsid w:val="00267ABC"/>
    <w:rsid w:val="00283740"/>
    <w:rsid w:val="00283ECD"/>
    <w:rsid w:val="00283FF5"/>
    <w:rsid w:val="00285D8D"/>
    <w:rsid w:val="00290454"/>
    <w:rsid w:val="002927F1"/>
    <w:rsid w:val="002A2935"/>
    <w:rsid w:val="002A3CD1"/>
    <w:rsid w:val="002A7867"/>
    <w:rsid w:val="002A7D59"/>
    <w:rsid w:val="002B006D"/>
    <w:rsid w:val="002B3CA6"/>
    <w:rsid w:val="002B412D"/>
    <w:rsid w:val="002C2325"/>
    <w:rsid w:val="002C23FF"/>
    <w:rsid w:val="002D1166"/>
    <w:rsid w:val="002D144F"/>
    <w:rsid w:val="002D4664"/>
    <w:rsid w:val="002D475D"/>
    <w:rsid w:val="002D721C"/>
    <w:rsid w:val="002E1F45"/>
    <w:rsid w:val="002E24EF"/>
    <w:rsid w:val="002E3211"/>
    <w:rsid w:val="002E3C9C"/>
    <w:rsid w:val="002F0D63"/>
    <w:rsid w:val="002F2F28"/>
    <w:rsid w:val="002F436A"/>
    <w:rsid w:val="002F7820"/>
    <w:rsid w:val="00300B6D"/>
    <w:rsid w:val="003038E5"/>
    <w:rsid w:val="003140F2"/>
    <w:rsid w:val="00320E4C"/>
    <w:rsid w:val="00325C22"/>
    <w:rsid w:val="00326D4E"/>
    <w:rsid w:val="00330575"/>
    <w:rsid w:val="00331A8A"/>
    <w:rsid w:val="003337FD"/>
    <w:rsid w:val="0033536D"/>
    <w:rsid w:val="003446AC"/>
    <w:rsid w:val="0034556A"/>
    <w:rsid w:val="00345826"/>
    <w:rsid w:val="00346CB0"/>
    <w:rsid w:val="00347C0A"/>
    <w:rsid w:val="00351D91"/>
    <w:rsid w:val="00357B91"/>
    <w:rsid w:val="00363D58"/>
    <w:rsid w:val="00376200"/>
    <w:rsid w:val="00377582"/>
    <w:rsid w:val="003807C0"/>
    <w:rsid w:val="003815B2"/>
    <w:rsid w:val="00381832"/>
    <w:rsid w:val="003852E1"/>
    <w:rsid w:val="003869F3"/>
    <w:rsid w:val="0039348D"/>
    <w:rsid w:val="00395C3E"/>
    <w:rsid w:val="00396C76"/>
    <w:rsid w:val="003A1669"/>
    <w:rsid w:val="003A3298"/>
    <w:rsid w:val="003A402A"/>
    <w:rsid w:val="003A42A4"/>
    <w:rsid w:val="003A78B9"/>
    <w:rsid w:val="003A7B6A"/>
    <w:rsid w:val="003B4221"/>
    <w:rsid w:val="003B4954"/>
    <w:rsid w:val="003B56E6"/>
    <w:rsid w:val="003C1883"/>
    <w:rsid w:val="003C1CDB"/>
    <w:rsid w:val="003C36E4"/>
    <w:rsid w:val="003C48C6"/>
    <w:rsid w:val="003D1797"/>
    <w:rsid w:val="003D3ADE"/>
    <w:rsid w:val="003E09E2"/>
    <w:rsid w:val="003E1E8A"/>
    <w:rsid w:val="003E2169"/>
    <w:rsid w:val="003E5156"/>
    <w:rsid w:val="003E5207"/>
    <w:rsid w:val="003F276E"/>
    <w:rsid w:val="003F57B7"/>
    <w:rsid w:val="003F59DA"/>
    <w:rsid w:val="004000BD"/>
    <w:rsid w:val="00403674"/>
    <w:rsid w:val="004061ED"/>
    <w:rsid w:val="00414BAE"/>
    <w:rsid w:val="00416A1D"/>
    <w:rsid w:val="00417275"/>
    <w:rsid w:val="0041762B"/>
    <w:rsid w:val="0042329D"/>
    <w:rsid w:val="00427F9C"/>
    <w:rsid w:val="00431848"/>
    <w:rsid w:val="00433606"/>
    <w:rsid w:val="00434849"/>
    <w:rsid w:val="00437241"/>
    <w:rsid w:val="004438B7"/>
    <w:rsid w:val="004445C5"/>
    <w:rsid w:val="004466AC"/>
    <w:rsid w:val="00447213"/>
    <w:rsid w:val="00447959"/>
    <w:rsid w:val="00452B31"/>
    <w:rsid w:val="00453460"/>
    <w:rsid w:val="004552A2"/>
    <w:rsid w:val="004576F3"/>
    <w:rsid w:val="00462298"/>
    <w:rsid w:val="00463A0B"/>
    <w:rsid w:val="00465069"/>
    <w:rsid w:val="0046732C"/>
    <w:rsid w:val="00470409"/>
    <w:rsid w:val="00476894"/>
    <w:rsid w:val="004819AA"/>
    <w:rsid w:val="00484745"/>
    <w:rsid w:val="00487725"/>
    <w:rsid w:val="0049110D"/>
    <w:rsid w:val="00493489"/>
    <w:rsid w:val="00493EC4"/>
    <w:rsid w:val="00494693"/>
    <w:rsid w:val="00496456"/>
    <w:rsid w:val="004A14E1"/>
    <w:rsid w:val="004A2BEB"/>
    <w:rsid w:val="004A4504"/>
    <w:rsid w:val="004A55BB"/>
    <w:rsid w:val="004B26B6"/>
    <w:rsid w:val="004B2D9F"/>
    <w:rsid w:val="004C1058"/>
    <w:rsid w:val="004C184E"/>
    <w:rsid w:val="004C1B5F"/>
    <w:rsid w:val="004C1DC4"/>
    <w:rsid w:val="004C2B4B"/>
    <w:rsid w:val="004C3892"/>
    <w:rsid w:val="004C39A8"/>
    <w:rsid w:val="004C778A"/>
    <w:rsid w:val="004E041A"/>
    <w:rsid w:val="004E0908"/>
    <w:rsid w:val="004E0933"/>
    <w:rsid w:val="004E1585"/>
    <w:rsid w:val="004E5FBC"/>
    <w:rsid w:val="004E6082"/>
    <w:rsid w:val="004E6F73"/>
    <w:rsid w:val="004E76B8"/>
    <w:rsid w:val="004E7EFB"/>
    <w:rsid w:val="004F06A6"/>
    <w:rsid w:val="004F7979"/>
    <w:rsid w:val="005010CE"/>
    <w:rsid w:val="0050227A"/>
    <w:rsid w:val="00514F6E"/>
    <w:rsid w:val="005175BD"/>
    <w:rsid w:val="0052316E"/>
    <w:rsid w:val="00523DE2"/>
    <w:rsid w:val="0052558A"/>
    <w:rsid w:val="00532F3E"/>
    <w:rsid w:val="00533385"/>
    <w:rsid w:val="00535F09"/>
    <w:rsid w:val="005372E2"/>
    <w:rsid w:val="00540D92"/>
    <w:rsid w:val="0054173A"/>
    <w:rsid w:val="005429EA"/>
    <w:rsid w:val="00543240"/>
    <w:rsid w:val="005448D5"/>
    <w:rsid w:val="00546D56"/>
    <w:rsid w:val="005505E1"/>
    <w:rsid w:val="00550772"/>
    <w:rsid w:val="00550E13"/>
    <w:rsid w:val="0055277A"/>
    <w:rsid w:val="00554774"/>
    <w:rsid w:val="005733CA"/>
    <w:rsid w:val="005754C3"/>
    <w:rsid w:val="005775C2"/>
    <w:rsid w:val="00577CF9"/>
    <w:rsid w:val="00580645"/>
    <w:rsid w:val="005877FA"/>
    <w:rsid w:val="00592276"/>
    <w:rsid w:val="00592590"/>
    <w:rsid w:val="00592627"/>
    <w:rsid w:val="00592667"/>
    <w:rsid w:val="005944E5"/>
    <w:rsid w:val="0059508B"/>
    <w:rsid w:val="00595963"/>
    <w:rsid w:val="005A294C"/>
    <w:rsid w:val="005A373C"/>
    <w:rsid w:val="005A5A69"/>
    <w:rsid w:val="005A718E"/>
    <w:rsid w:val="005B0FA6"/>
    <w:rsid w:val="005B19B1"/>
    <w:rsid w:val="005B21C2"/>
    <w:rsid w:val="005B4ECE"/>
    <w:rsid w:val="005B7AA0"/>
    <w:rsid w:val="005C1BEE"/>
    <w:rsid w:val="005C6B17"/>
    <w:rsid w:val="005D020D"/>
    <w:rsid w:val="005E0113"/>
    <w:rsid w:val="005E0151"/>
    <w:rsid w:val="005E116B"/>
    <w:rsid w:val="005E4392"/>
    <w:rsid w:val="005E77EC"/>
    <w:rsid w:val="005F2965"/>
    <w:rsid w:val="006002F9"/>
    <w:rsid w:val="00605D77"/>
    <w:rsid w:val="00606804"/>
    <w:rsid w:val="006108FF"/>
    <w:rsid w:val="00610B5F"/>
    <w:rsid w:val="0061266A"/>
    <w:rsid w:val="00615ACB"/>
    <w:rsid w:val="0061685D"/>
    <w:rsid w:val="0062189A"/>
    <w:rsid w:val="00624F0C"/>
    <w:rsid w:val="0063173A"/>
    <w:rsid w:val="006328C5"/>
    <w:rsid w:val="006331A2"/>
    <w:rsid w:val="00634F7B"/>
    <w:rsid w:val="006436BA"/>
    <w:rsid w:val="006449F2"/>
    <w:rsid w:val="00644C43"/>
    <w:rsid w:val="00645B1C"/>
    <w:rsid w:val="00650489"/>
    <w:rsid w:val="00652E47"/>
    <w:rsid w:val="00654687"/>
    <w:rsid w:val="00654C06"/>
    <w:rsid w:val="00655B10"/>
    <w:rsid w:val="00663070"/>
    <w:rsid w:val="00663FAB"/>
    <w:rsid w:val="00666277"/>
    <w:rsid w:val="006712D2"/>
    <w:rsid w:val="00672051"/>
    <w:rsid w:val="006721AC"/>
    <w:rsid w:val="0067232B"/>
    <w:rsid w:val="006763BF"/>
    <w:rsid w:val="00684041"/>
    <w:rsid w:val="00685FFE"/>
    <w:rsid w:val="00686725"/>
    <w:rsid w:val="006872AA"/>
    <w:rsid w:val="00691CEF"/>
    <w:rsid w:val="0069357B"/>
    <w:rsid w:val="00693851"/>
    <w:rsid w:val="00696145"/>
    <w:rsid w:val="006A2937"/>
    <w:rsid w:val="006A2941"/>
    <w:rsid w:val="006B1089"/>
    <w:rsid w:val="006B7115"/>
    <w:rsid w:val="006C363D"/>
    <w:rsid w:val="006C61FF"/>
    <w:rsid w:val="006D21B0"/>
    <w:rsid w:val="006D3A74"/>
    <w:rsid w:val="006D54FA"/>
    <w:rsid w:val="006D7339"/>
    <w:rsid w:val="006E279E"/>
    <w:rsid w:val="006E4BBC"/>
    <w:rsid w:val="006E5E53"/>
    <w:rsid w:val="006E779F"/>
    <w:rsid w:val="006F468E"/>
    <w:rsid w:val="006F7935"/>
    <w:rsid w:val="00700042"/>
    <w:rsid w:val="00704DCC"/>
    <w:rsid w:val="0070736C"/>
    <w:rsid w:val="007117EF"/>
    <w:rsid w:val="00720525"/>
    <w:rsid w:val="00720ED7"/>
    <w:rsid w:val="00721103"/>
    <w:rsid w:val="007223AD"/>
    <w:rsid w:val="007313CA"/>
    <w:rsid w:val="00731BFC"/>
    <w:rsid w:val="00733270"/>
    <w:rsid w:val="00737060"/>
    <w:rsid w:val="00742C65"/>
    <w:rsid w:val="007463F8"/>
    <w:rsid w:val="007544C9"/>
    <w:rsid w:val="0075759E"/>
    <w:rsid w:val="00757847"/>
    <w:rsid w:val="00757DEF"/>
    <w:rsid w:val="00760CE8"/>
    <w:rsid w:val="007641B8"/>
    <w:rsid w:val="0076505B"/>
    <w:rsid w:val="007730CD"/>
    <w:rsid w:val="007735BE"/>
    <w:rsid w:val="0078145F"/>
    <w:rsid w:val="0078302F"/>
    <w:rsid w:val="00785A05"/>
    <w:rsid w:val="00787125"/>
    <w:rsid w:val="0079164E"/>
    <w:rsid w:val="00794032"/>
    <w:rsid w:val="00796CF5"/>
    <w:rsid w:val="007A0C71"/>
    <w:rsid w:val="007A46B8"/>
    <w:rsid w:val="007B571D"/>
    <w:rsid w:val="007C1BBE"/>
    <w:rsid w:val="007D1C96"/>
    <w:rsid w:val="007D1E6F"/>
    <w:rsid w:val="007D28B2"/>
    <w:rsid w:val="007E2075"/>
    <w:rsid w:val="007E317C"/>
    <w:rsid w:val="007E3930"/>
    <w:rsid w:val="007F3160"/>
    <w:rsid w:val="007F615C"/>
    <w:rsid w:val="007F6310"/>
    <w:rsid w:val="0080593F"/>
    <w:rsid w:val="00806AE4"/>
    <w:rsid w:val="00807A72"/>
    <w:rsid w:val="00810C2F"/>
    <w:rsid w:val="008138EE"/>
    <w:rsid w:val="00820AB2"/>
    <w:rsid w:val="00821907"/>
    <w:rsid w:val="0082233D"/>
    <w:rsid w:val="008261D7"/>
    <w:rsid w:val="00827179"/>
    <w:rsid w:val="00827FAF"/>
    <w:rsid w:val="00830B29"/>
    <w:rsid w:val="008350ED"/>
    <w:rsid w:val="0083532E"/>
    <w:rsid w:val="00843141"/>
    <w:rsid w:val="008434A1"/>
    <w:rsid w:val="0084640C"/>
    <w:rsid w:val="00850EAC"/>
    <w:rsid w:val="00851866"/>
    <w:rsid w:val="00851BE0"/>
    <w:rsid w:val="008532A2"/>
    <w:rsid w:val="00853863"/>
    <w:rsid w:val="00857833"/>
    <w:rsid w:val="008605A9"/>
    <w:rsid w:val="008621D4"/>
    <w:rsid w:val="00865A85"/>
    <w:rsid w:val="00867D2E"/>
    <w:rsid w:val="0087065F"/>
    <w:rsid w:val="00870C8E"/>
    <w:rsid w:val="008720F0"/>
    <w:rsid w:val="0088665E"/>
    <w:rsid w:val="00887375"/>
    <w:rsid w:val="008901C5"/>
    <w:rsid w:val="00890C5D"/>
    <w:rsid w:val="008924A2"/>
    <w:rsid w:val="008A1209"/>
    <w:rsid w:val="008A279C"/>
    <w:rsid w:val="008A2F72"/>
    <w:rsid w:val="008A42D7"/>
    <w:rsid w:val="008B0711"/>
    <w:rsid w:val="008B095E"/>
    <w:rsid w:val="008B1314"/>
    <w:rsid w:val="008B27CF"/>
    <w:rsid w:val="008B4D2A"/>
    <w:rsid w:val="008C07C3"/>
    <w:rsid w:val="008C2C72"/>
    <w:rsid w:val="008C5BF8"/>
    <w:rsid w:val="008C65D5"/>
    <w:rsid w:val="008C78E1"/>
    <w:rsid w:val="008C79B0"/>
    <w:rsid w:val="008D151F"/>
    <w:rsid w:val="008D2770"/>
    <w:rsid w:val="008D5CBC"/>
    <w:rsid w:val="008D6598"/>
    <w:rsid w:val="008D7801"/>
    <w:rsid w:val="008D7EDD"/>
    <w:rsid w:val="008E1EEA"/>
    <w:rsid w:val="008E37E8"/>
    <w:rsid w:val="008E5A6B"/>
    <w:rsid w:val="008E69E0"/>
    <w:rsid w:val="008F0635"/>
    <w:rsid w:val="008F25A3"/>
    <w:rsid w:val="008F54A6"/>
    <w:rsid w:val="00900028"/>
    <w:rsid w:val="00900C1F"/>
    <w:rsid w:val="00903AB1"/>
    <w:rsid w:val="00904955"/>
    <w:rsid w:val="00906DCF"/>
    <w:rsid w:val="00907433"/>
    <w:rsid w:val="0090748B"/>
    <w:rsid w:val="00910617"/>
    <w:rsid w:val="009147A4"/>
    <w:rsid w:val="009171E8"/>
    <w:rsid w:val="00917DC6"/>
    <w:rsid w:val="00920C19"/>
    <w:rsid w:val="009225D5"/>
    <w:rsid w:val="00923F87"/>
    <w:rsid w:val="00927807"/>
    <w:rsid w:val="00930441"/>
    <w:rsid w:val="0093453B"/>
    <w:rsid w:val="0093595A"/>
    <w:rsid w:val="00936555"/>
    <w:rsid w:val="0093701D"/>
    <w:rsid w:val="00950617"/>
    <w:rsid w:val="00957207"/>
    <w:rsid w:val="00957B1A"/>
    <w:rsid w:val="00963A23"/>
    <w:rsid w:val="00964458"/>
    <w:rsid w:val="00970E6F"/>
    <w:rsid w:val="0097147B"/>
    <w:rsid w:val="0097557A"/>
    <w:rsid w:val="00975625"/>
    <w:rsid w:val="00980AA7"/>
    <w:rsid w:val="009811A6"/>
    <w:rsid w:val="00984C17"/>
    <w:rsid w:val="0098774A"/>
    <w:rsid w:val="00995268"/>
    <w:rsid w:val="009956FD"/>
    <w:rsid w:val="009A35DA"/>
    <w:rsid w:val="009A3A4A"/>
    <w:rsid w:val="009A4E79"/>
    <w:rsid w:val="009B0881"/>
    <w:rsid w:val="009B5638"/>
    <w:rsid w:val="009B7539"/>
    <w:rsid w:val="009C0C39"/>
    <w:rsid w:val="009C0D94"/>
    <w:rsid w:val="009C15C3"/>
    <w:rsid w:val="009C19AA"/>
    <w:rsid w:val="009C1C4C"/>
    <w:rsid w:val="009C28FC"/>
    <w:rsid w:val="009C2C1A"/>
    <w:rsid w:val="009C3CA7"/>
    <w:rsid w:val="009C5B36"/>
    <w:rsid w:val="009C5CA7"/>
    <w:rsid w:val="009D58AF"/>
    <w:rsid w:val="009D6DA4"/>
    <w:rsid w:val="009E013C"/>
    <w:rsid w:val="009E23E4"/>
    <w:rsid w:val="009E303C"/>
    <w:rsid w:val="009E32B0"/>
    <w:rsid w:val="009E7196"/>
    <w:rsid w:val="009F04BE"/>
    <w:rsid w:val="009F1D5E"/>
    <w:rsid w:val="009F4BE5"/>
    <w:rsid w:val="009F5313"/>
    <w:rsid w:val="00A004AD"/>
    <w:rsid w:val="00A03B54"/>
    <w:rsid w:val="00A046A5"/>
    <w:rsid w:val="00A10682"/>
    <w:rsid w:val="00A13282"/>
    <w:rsid w:val="00A1578A"/>
    <w:rsid w:val="00A1709A"/>
    <w:rsid w:val="00A17667"/>
    <w:rsid w:val="00A237CC"/>
    <w:rsid w:val="00A259E8"/>
    <w:rsid w:val="00A26C34"/>
    <w:rsid w:val="00A27C3C"/>
    <w:rsid w:val="00A351D7"/>
    <w:rsid w:val="00A3596C"/>
    <w:rsid w:val="00A45173"/>
    <w:rsid w:val="00A47823"/>
    <w:rsid w:val="00A51CC4"/>
    <w:rsid w:val="00A537C5"/>
    <w:rsid w:val="00A54CBF"/>
    <w:rsid w:val="00A57A5B"/>
    <w:rsid w:val="00A65185"/>
    <w:rsid w:val="00A6761C"/>
    <w:rsid w:val="00A70FF7"/>
    <w:rsid w:val="00A711D9"/>
    <w:rsid w:val="00A77B30"/>
    <w:rsid w:val="00A81C1A"/>
    <w:rsid w:val="00A84D6F"/>
    <w:rsid w:val="00A85896"/>
    <w:rsid w:val="00A85D37"/>
    <w:rsid w:val="00A9172C"/>
    <w:rsid w:val="00A921B8"/>
    <w:rsid w:val="00A9589B"/>
    <w:rsid w:val="00A95FA7"/>
    <w:rsid w:val="00AA3C49"/>
    <w:rsid w:val="00AA3FEE"/>
    <w:rsid w:val="00AB0A92"/>
    <w:rsid w:val="00AB398F"/>
    <w:rsid w:val="00AC0794"/>
    <w:rsid w:val="00AC1FCB"/>
    <w:rsid w:val="00AC46A3"/>
    <w:rsid w:val="00AC51FF"/>
    <w:rsid w:val="00AC5725"/>
    <w:rsid w:val="00AD092B"/>
    <w:rsid w:val="00AD1F2A"/>
    <w:rsid w:val="00AD1FA2"/>
    <w:rsid w:val="00AD2128"/>
    <w:rsid w:val="00AD36FB"/>
    <w:rsid w:val="00AD6643"/>
    <w:rsid w:val="00AD70F7"/>
    <w:rsid w:val="00AD7B91"/>
    <w:rsid w:val="00AE0902"/>
    <w:rsid w:val="00AE0AFA"/>
    <w:rsid w:val="00AE0FA7"/>
    <w:rsid w:val="00AE148B"/>
    <w:rsid w:val="00AE1D0D"/>
    <w:rsid w:val="00AE1D6B"/>
    <w:rsid w:val="00AE2176"/>
    <w:rsid w:val="00AE5F6E"/>
    <w:rsid w:val="00AF16A1"/>
    <w:rsid w:val="00AF4E89"/>
    <w:rsid w:val="00B05D69"/>
    <w:rsid w:val="00B15246"/>
    <w:rsid w:val="00B167A0"/>
    <w:rsid w:val="00B16AA2"/>
    <w:rsid w:val="00B17AF2"/>
    <w:rsid w:val="00B2202E"/>
    <w:rsid w:val="00B23F31"/>
    <w:rsid w:val="00B247C3"/>
    <w:rsid w:val="00B26451"/>
    <w:rsid w:val="00B315B5"/>
    <w:rsid w:val="00B32B82"/>
    <w:rsid w:val="00B340C3"/>
    <w:rsid w:val="00B353B4"/>
    <w:rsid w:val="00B37EF4"/>
    <w:rsid w:val="00B410B4"/>
    <w:rsid w:val="00B4386F"/>
    <w:rsid w:val="00B43BED"/>
    <w:rsid w:val="00B52687"/>
    <w:rsid w:val="00B55B06"/>
    <w:rsid w:val="00B569E8"/>
    <w:rsid w:val="00B7089D"/>
    <w:rsid w:val="00B80B59"/>
    <w:rsid w:val="00B81EA3"/>
    <w:rsid w:val="00B82413"/>
    <w:rsid w:val="00B82660"/>
    <w:rsid w:val="00B86B96"/>
    <w:rsid w:val="00B90B44"/>
    <w:rsid w:val="00BA1222"/>
    <w:rsid w:val="00BA1473"/>
    <w:rsid w:val="00BB1A11"/>
    <w:rsid w:val="00BB4100"/>
    <w:rsid w:val="00BB4593"/>
    <w:rsid w:val="00BB54C1"/>
    <w:rsid w:val="00BC17D3"/>
    <w:rsid w:val="00BD2053"/>
    <w:rsid w:val="00BD2502"/>
    <w:rsid w:val="00BD3466"/>
    <w:rsid w:val="00BD4BB0"/>
    <w:rsid w:val="00BD6B20"/>
    <w:rsid w:val="00BD6D2C"/>
    <w:rsid w:val="00BE4DF5"/>
    <w:rsid w:val="00BE4E65"/>
    <w:rsid w:val="00BE4FCC"/>
    <w:rsid w:val="00BE59E0"/>
    <w:rsid w:val="00BF34F6"/>
    <w:rsid w:val="00BF3DE8"/>
    <w:rsid w:val="00BF5079"/>
    <w:rsid w:val="00BF5A92"/>
    <w:rsid w:val="00C014BA"/>
    <w:rsid w:val="00C153CC"/>
    <w:rsid w:val="00C16A1F"/>
    <w:rsid w:val="00C220AE"/>
    <w:rsid w:val="00C25D84"/>
    <w:rsid w:val="00C32BAE"/>
    <w:rsid w:val="00C3443A"/>
    <w:rsid w:val="00C3457F"/>
    <w:rsid w:val="00C35EA6"/>
    <w:rsid w:val="00C4381F"/>
    <w:rsid w:val="00C44159"/>
    <w:rsid w:val="00C44518"/>
    <w:rsid w:val="00C46118"/>
    <w:rsid w:val="00C50052"/>
    <w:rsid w:val="00C52A50"/>
    <w:rsid w:val="00C52F79"/>
    <w:rsid w:val="00C55149"/>
    <w:rsid w:val="00C572FE"/>
    <w:rsid w:val="00C63342"/>
    <w:rsid w:val="00C65DC6"/>
    <w:rsid w:val="00C660BA"/>
    <w:rsid w:val="00C668D2"/>
    <w:rsid w:val="00C70298"/>
    <w:rsid w:val="00C72A88"/>
    <w:rsid w:val="00C73C8D"/>
    <w:rsid w:val="00C748F2"/>
    <w:rsid w:val="00C77FED"/>
    <w:rsid w:val="00C80EA2"/>
    <w:rsid w:val="00C84F27"/>
    <w:rsid w:val="00C85E04"/>
    <w:rsid w:val="00C906CF"/>
    <w:rsid w:val="00C91CC5"/>
    <w:rsid w:val="00C947AE"/>
    <w:rsid w:val="00C94E83"/>
    <w:rsid w:val="00C95E3A"/>
    <w:rsid w:val="00CA1B2E"/>
    <w:rsid w:val="00CA1C6E"/>
    <w:rsid w:val="00CA23C3"/>
    <w:rsid w:val="00CA2BE2"/>
    <w:rsid w:val="00CA4A83"/>
    <w:rsid w:val="00CA5911"/>
    <w:rsid w:val="00CA74A8"/>
    <w:rsid w:val="00CB26F3"/>
    <w:rsid w:val="00CB27DF"/>
    <w:rsid w:val="00CB555A"/>
    <w:rsid w:val="00CB55F7"/>
    <w:rsid w:val="00CC198B"/>
    <w:rsid w:val="00CC20DA"/>
    <w:rsid w:val="00CC3023"/>
    <w:rsid w:val="00CC3E6B"/>
    <w:rsid w:val="00CC4530"/>
    <w:rsid w:val="00CC55D7"/>
    <w:rsid w:val="00CD6BC7"/>
    <w:rsid w:val="00CD78E4"/>
    <w:rsid w:val="00CE07DB"/>
    <w:rsid w:val="00CE3EAA"/>
    <w:rsid w:val="00CE5D5B"/>
    <w:rsid w:val="00CF0F73"/>
    <w:rsid w:val="00CF150B"/>
    <w:rsid w:val="00CF3593"/>
    <w:rsid w:val="00CF5E17"/>
    <w:rsid w:val="00D06716"/>
    <w:rsid w:val="00D072C2"/>
    <w:rsid w:val="00D16D74"/>
    <w:rsid w:val="00D1752F"/>
    <w:rsid w:val="00D226E1"/>
    <w:rsid w:val="00D23CEF"/>
    <w:rsid w:val="00D306CB"/>
    <w:rsid w:val="00D31CCA"/>
    <w:rsid w:val="00D34576"/>
    <w:rsid w:val="00D42C91"/>
    <w:rsid w:val="00D4485D"/>
    <w:rsid w:val="00D44AE6"/>
    <w:rsid w:val="00D52D54"/>
    <w:rsid w:val="00D677F8"/>
    <w:rsid w:val="00D700ED"/>
    <w:rsid w:val="00D701C2"/>
    <w:rsid w:val="00D778D8"/>
    <w:rsid w:val="00D80A77"/>
    <w:rsid w:val="00D80B91"/>
    <w:rsid w:val="00D833D8"/>
    <w:rsid w:val="00D85DF4"/>
    <w:rsid w:val="00D91E0D"/>
    <w:rsid w:val="00D960D6"/>
    <w:rsid w:val="00DA311A"/>
    <w:rsid w:val="00DA3585"/>
    <w:rsid w:val="00DA4B9C"/>
    <w:rsid w:val="00DA6787"/>
    <w:rsid w:val="00DB14E9"/>
    <w:rsid w:val="00DB3205"/>
    <w:rsid w:val="00DB4738"/>
    <w:rsid w:val="00DB5C43"/>
    <w:rsid w:val="00DB783D"/>
    <w:rsid w:val="00DC1304"/>
    <w:rsid w:val="00DC69DB"/>
    <w:rsid w:val="00DD40FB"/>
    <w:rsid w:val="00DE0100"/>
    <w:rsid w:val="00DE396A"/>
    <w:rsid w:val="00DF144A"/>
    <w:rsid w:val="00DF42AE"/>
    <w:rsid w:val="00DF46C8"/>
    <w:rsid w:val="00DF7C14"/>
    <w:rsid w:val="00E0066D"/>
    <w:rsid w:val="00E01828"/>
    <w:rsid w:val="00E01E59"/>
    <w:rsid w:val="00E037D8"/>
    <w:rsid w:val="00E04309"/>
    <w:rsid w:val="00E119A4"/>
    <w:rsid w:val="00E1566D"/>
    <w:rsid w:val="00E21A5B"/>
    <w:rsid w:val="00E22DC7"/>
    <w:rsid w:val="00E238CD"/>
    <w:rsid w:val="00E246CD"/>
    <w:rsid w:val="00E25411"/>
    <w:rsid w:val="00E256CE"/>
    <w:rsid w:val="00E26A81"/>
    <w:rsid w:val="00E30790"/>
    <w:rsid w:val="00E354BC"/>
    <w:rsid w:val="00E366EA"/>
    <w:rsid w:val="00E372B4"/>
    <w:rsid w:val="00E406FD"/>
    <w:rsid w:val="00E42964"/>
    <w:rsid w:val="00E42F7E"/>
    <w:rsid w:val="00E43CC5"/>
    <w:rsid w:val="00E44143"/>
    <w:rsid w:val="00E46023"/>
    <w:rsid w:val="00E46BA1"/>
    <w:rsid w:val="00E540A0"/>
    <w:rsid w:val="00E55D3D"/>
    <w:rsid w:val="00E575C5"/>
    <w:rsid w:val="00E60399"/>
    <w:rsid w:val="00E60DE4"/>
    <w:rsid w:val="00E610D8"/>
    <w:rsid w:val="00E67DCD"/>
    <w:rsid w:val="00E837B7"/>
    <w:rsid w:val="00E83AED"/>
    <w:rsid w:val="00E84182"/>
    <w:rsid w:val="00E85203"/>
    <w:rsid w:val="00E86111"/>
    <w:rsid w:val="00E8739D"/>
    <w:rsid w:val="00E95B2D"/>
    <w:rsid w:val="00E95C07"/>
    <w:rsid w:val="00E97CF6"/>
    <w:rsid w:val="00EA07EA"/>
    <w:rsid w:val="00EA24DD"/>
    <w:rsid w:val="00EA3AEC"/>
    <w:rsid w:val="00EA4F3B"/>
    <w:rsid w:val="00EA529E"/>
    <w:rsid w:val="00EA67E3"/>
    <w:rsid w:val="00EB06F3"/>
    <w:rsid w:val="00EB2FE0"/>
    <w:rsid w:val="00EB6037"/>
    <w:rsid w:val="00EC4466"/>
    <w:rsid w:val="00ED0BE4"/>
    <w:rsid w:val="00ED18B2"/>
    <w:rsid w:val="00ED4999"/>
    <w:rsid w:val="00EE00FD"/>
    <w:rsid w:val="00EE64E0"/>
    <w:rsid w:val="00EF0633"/>
    <w:rsid w:val="00EF1B08"/>
    <w:rsid w:val="00EF247B"/>
    <w:rsid w:val="00EF659C"/>
    <w:rsid w:val="00EF6DFF"/>
    <w:rsid w:val="00EF7A4A"/>
    <w:rsid w:val="00F00D9D"/>
    <w:rsid w:val="00F04789"/>
    <w:rsid w:val="00F05510"/>
    <w:rsid w:val="00F15A4E"/>
    <w:rsid w:val="00F1604E"/>
    <w:rsid w:val="00F160C5"/>
    <w:rsid w:val="00F218B4"/>
    <w:rsid w:val="00F225F5"/>
    <w:rsid w:val="00F2277E"/>
    <w:rsid w:val="00F3070D"/>
    <w:rsid w:val="00F36DA7"/>
    <w:rsid w:val="00F41477"/>
    <w:rsid w:val="00F42B66"/>
    <w:rsid w:val="00F44B25"/>
    <w:rsid w:val="00F46367"/>
    <w:rsid w:val="00F47FF2"/>
    <w:rsid w:val="00F507C1"/>
    <w:rsid w:val="00F51220"/>
    <w:rsid w:val="00F52D21"/>
    <w:rsid w:val="00F549C4"/>
    <w:rsid w:val="00F54C48"/>
    <w:rsid w:val="00F565E0"/>
    <w:rsid w:val="00F602DE"/>
    <w:rsid w:val="00F6142E"/>
    <w:rsid w:val="00F632AE"/>
    <w:rsid w:val="00F652A7"/>
    <w:rsid w:val="00F6589F"/>
    <w:rsid w:val="00F67CD3"/>
    <w:rsid w:val="00F7012C"/>
    <w:rsid w:val="00F70EE2"/>
    <w:rsid w:val="00F7581D"/>
    <w:rsid w:val="00F75BCD"/>
    <w:rsid w:val="00F8022E"/>
    <w:rsid w:val="00F815F8"/>
    <w:rsid w:val="00F81C65"/>
    <w:rsid w:val="00F87E1F"/>
    <w:rsid w:val="00F903BC"/>
    <w:rsid w:val="00F92345"/>
    <w:rsid w:val="00F950AB"/>
    <w:rsid w:val="00FA1F30"/>
    <w:rsid w:val="00FA53DA"/>
    <w:rsid w:val="00FB16C4"/>
    <w:rsid w:val="00FB59BD"/>
    <w:rsid w:val="00FB62AB"/>
    <w:rsid w:val="00FC01FB"/>
    <w:rsid w:val="00FC04FA"/>
    <w:rsid w:val="00FC0D79"/>
    <w:rsid w:val="00FC4B76"/>
    <w:rsid w:val="00FC603F"/>
    <w:rsid w:val="00FC64A1"/>
    <w:rsid w:val="00FC6A00"/>
    <w:rsid w:val="00FD4924"/>
    <w:rsid w:val="00FD5507"/>
    <w:rsid w:val="00FD57FB"/>
    <w:rsid w:val="00FE3059"/>
    <w:rsid w:val="00FE5082"/>
    <w:rsid w:val="00FE63B3"/>
    <w:rsid w:val="00FE791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17490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A8A"/>
    <w:pPr>
      <w:overflowPunct w:val="0"/>
      <w:autoSpaceDE w:val="0"/>
      <w:autoSpaceDN w:val="0"/>
      <w:adjustRightInd w:val="0"/>
      <w:textAlignment w:val="baseline"/>
    </w:pPr>
    <w:rPr>
      <w:rFonts w:ascii="Times New Roman" w:hAnsi="Times New Roman"/>
      <w:sz w:val="24"/>
    </w:rPr>
  </w:style>
  <w:style w:type="paragraph" w:styleId="Rubrik1">
    <w:name w:val="heading 1"/>
    <w:basedOn w:val="Normal"/>
    <w:next w:val="Normal"/>
    <w:link w:val="Rubrik1Char"/>
    <w:qFormat/>
    <w:rsid w:val="00100A8A"/>
    <w:pPr>
      <w:keepNext/>
      <w:spacing w:after="240"/>
      <w:outlineLvl w:val="0"/>
    </w:pPr>
    <w:rPr>
      <w:rFonts w:ascii="Arial" w:hAnsi="Arial"/>
      <w:b/>
      <w:kern w:val="28"/>
      <w:sz w:val="28"/>
    </w:rPr>
  </w:style>
  <w:style w:type="paragraph" w:styleId="Rubrik2">
    <w:name w:val="heading 2"/>
    <w:basedOn w:val="Normal"/>
    <w:next w:val="Normal"/>
    <w:link w:val="Rubrik2Char"/>
    <w:qFormat/>
    <w:rsid w:val="00100A8A"/>
    <w:pPr>
      <w:keepNext/>
      <w:spacing w:after="40"/>
      <w:outlineLvl w:val="1"/>
    </w:pPr>
    <w:rPr>
      <w:rFonts w:ascii="Arial" w:hAnsi="Arial"/>
      <w:b/>
    </w:rPr>
  </w:style>
  <w:style w:type="paragraph" w:styleId="Rubrik3">
    <w:name w:val="heading 3"/>
    <w:basedOn w:val="Normal"/>
    <w:next w:val="Normal"/>
    <w:link w:val="Rubrik3Char"/>
    <w:qFormat/>
    <w:rsid w:val="00100A8A"/>
    <w:pPr>
      <w:keepNext/>
      <w:spacing w:after="40"/>
      <w:outlineLvl w:val="2"/>
    </w:pPr>
    <w:rPr>
      <w:rFonts w:ascii="Arial" w:hAnsi="Arial"/>
      <w:u w:val="single"/>
    </w:rPr>
  </w:style>
  <w:style w:type="paragraph" w:styleId="Rubrik4">
    <w:name w:val="heading 4"/>
    <w:basedOn w:val="Normal"/>
    <w:next w:val="Normal"/>
    <w:link w:val="Rubrik4Char"/>
    <w:uiPriority w:val="9"/>
    <w:unhideWhenUsed/>
    <w:qFormat/>
    <w:rsid w:val="00100A8A"/>
    <w:pPr>
      <w:keepNext/>
      <w:spacing w:before="240" w:after="60"/>
      <w:outlineLvl w:val="3"/>
    </w:pPr>
    <w:rPr>
      <w:rFonts w:ascii="Arial" w:hAnsi="Arial"/>
      <w:b/>
      <w:bCs/>
      <w:sz w:val="22"/>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100A8A"/>
    <w:rPr>
      <w:rFonts w:ascii="Arial" w:eastAsia="Times New Roman" w:hAnsi="Arial" w:cs="Times New Roman"/>
      <w:b/>
      <w:kern w:val="28"/>
      <w:sz w:val="28"/>
      <w:szCs w:val="20"/>
      <w:lang w:eastAsia="sv-SE"/>
    </w:rPr>
  </w:style>
  <w:style w:type="character" w:customStyle="1" w:styleId="Rubrik2Char">
    <w:name w:val="Rubrik 2 Char"/>
    <w:basedOn w:val="Standardstycketeckensnitt"/>
    <w:link w:val="Rubrik2"/>
    <w:rsid w:val="00100A8A"/>
    <w:rPr>
      <w:rFonts w:ascii="Arial" w:eastAsia="Times New Roman" w:hAnsi="Arial" w:cs="Times New Roman"/>
      <w:b/>
      <w:sz w:val="24"/>
      <w:szCs w:val="20"/>
      <w:lang w:eastAsia="sv-SE"/>
    </w:rPr>
  </w:style>
  <w:style w:type="character" w:customStyle="1" w:styleId="Rubrik3Char">
    <w:name w:val="Rubrik 3 Char"/>
    <w:basedOn w:val="Standardstycketeckensnitt"/>
    <w:link w:val="Rubrik3"/>
    <w:rsid w:val="00100A8A"/>
    <w:rPr>
      <w:rFonts w:ascii="Arial" w:hAnsi="Arial"/>
      <w:sz w:val="24"/>
      <w:u w:val="single"/>
    </w:rPr>
  </w:style>
  <w:style w:type="paragraph" w:styleId="Sidfot">
    <w:name w:val="footer"/>
    <w:link w:val="SidfotChar"/>
    <w:uiPriority w:val="99"/>
    <w:rsid w:val="0097147B"/>
    <w:pPr>
      <w:overflowPunct w:val="0"/>
      <w:autoSpaceDE w:val="0"/>
      <w:autoSpaceDN w:val="0"/>
      <w:adjustRightInd w:val="0"/>
      <w:spacing w:line="200" w:lineRule="exact"/>
      <w:ind w:left="-1418"/>
      <w:textAlignment w:val="baseline"/>
    </w:pPr>
    <w:rPr>
      <w:rFonts w:ascii="Arial" w:hAnsi="Arial"/>
      <w:noProof/>
      <w:sz w:val="16"/>
    </w:rPr>
  </w:style>
  <w:style w:type="character" w:customStyle="1" w:styleId="SidfotChar">
    <w:name w:val="Sidfot Char"/>
    <w:basedOn w:val="Standardstycketeckensnitt"/>
    <w:link w:val="Sidfot"/>
    <w:uiPriority w:val="99"/>
    <w:rsid w:val="0097147B"/>
    <w:rPr>
      <w:rFonts w:ascii="Arial" w:hAnsi="Arial"/>
      <w:noProof/>
      <w:sz w:val="16"/>
      <w:lang w:val="sv-SE" w:eastAsia="sv-SE" w:bidi="ar-SA"/>
    </w:rPr>
  </w:style>
  <w:style w:type="paragraph" w:styleId="Sidhuvud">
    <w:name w:val="header"/>
    <w:link w:val="SidhuvudChar"/>
    <w:semiHidden/>
    <w:rsid w:val="0097147B"/>
    <w:pPr>
      <w:tabs>
        <w:tab w:val="left" w:pos="-510"/>
        <w:tab w:val="left" w:pos="3969"/>
        <w:tab w:val="right" w:pos="8222"/>
      </w:tabs>
      <w:overflowPunct w:val="0"/>
      <w:autoSpaceDE w:val="0"/>
      <w:autoSpaceDN w:val="0"/>
      <w:adjustRightInd w:val="0"/>
      <w:ind w:left="-1418"/>
      <w:textAlignment w:val="baseline"/>
    </w:pPr>
    <w:rPr>
      <w:rFonts w:ascii="Arial" w:hAnsi="Arial"/>
      <w:noProof/>
    </w:rPr>
  </w:style>
  <w:style w:type="character" w:customStyle="1" w:styleId="SidhuvudChar">
    <w:name w:val="Sidhuvud Char"/>
    <w:basedOn w:val="Standardstycketeckensnitt"/>
    <w:link w:val="Sidhuvud"/>
    <w:semiHidden/>
    <w:rsid w:val="0097147B"/>
    <w:rPr>
      <w:rFonts w:ascii="Arial" w:hAnsi="Arial"/>
      <w:noProof/>
      <w:lang w:val="sv-SE" w:eastAsia="sv-SE" w:bidi="ar-SA"/>
    </w:rPr>
  </w:style>
  <w:style w:type="character" w:customStyle="1" w:styleId="Rubrik4Char">
    <w:name w:val="Rubrik 4 Char"/>
    <w:basedOn w:val="Standardstycketeckensnitt"/>
    <w:link w:val="Rubrik4"/>
    <w:uiPriority w:val="9"/>
    <w:rsid w:val="00100A8A"/>
    <w:rPr>
      <w:rFonts w:ascii="Arial" w:eastAsia="Times New Roman" w:hAnsi="Arial" w:cs="Times New Roman"/>
      <w:b/>
      <w:bCs/>
      <w:sz w:val="22"/>
      <w:szCs w:val="28"/>
    </w:rPr>
  </w:style>
  <w:style w:type="paragraph" w:styleId="Liststycke">
    <w:name w:val="List Paragraph"/>
    <w:basedOn w:val="Normal"/>
    <w:uiPriority w:val="34"/>
    <w:qFormat/>
    <w:rsid w:val="00266660"/>
    <w:pPr>
      <w:ind w:left="720"/>
      <w:contextualSpacing/>
    </w:pPr>
  </w:style>
  <w:style w:type="character" w:styleId="Hyperlnk">
    <w:name w:val="Hyperlink"/>
    <w:basedOn w:val="Standardstycketeckensnitt"/>
    <w:uiPriority w:val="99"/>
    <w:unhideWhenUsed/>
    <w:rsid w:val="00806AE4"/>
    <w:rPr>
      <w:color w:val="0000FF" w:themeColor="hyperlink"/>
      <w:u w:val="single"/>
    </w:rPr>
  </w:style>
  <w:style w:type="character" w:styleId="AnvndHyperlnk">
    <w:name w:val="FollowedHyperlink"/>
    <w:basedOn w:val="Standardstycketeckensnitt"/>
    <w:uiPriority w:val="99"/>
    <w:semiHidden/>
    <w:unhideWhenUsed/>
    <w:rsid w:val="00FE5082"/>
    <w:rPr>
      <w:color w:val="800080" w:themeColor="followedHyperlink"/>
      <w:u w:val="single"/>
    </w:rPr>
  </w:style>
  <w:style w:type="paragraph" w:styleId="Ballongtext">
    <w:name w:val="Balloon Text"/>
    <w:basedOn w:val="Normal"/>
    <w:link w:val="BallongtextChar"/>
    <w:uiPriority w:val="99"/>
    <w:semiHidden/>
    <w:unhideWhenUsed/>
    <w:rsid w:val="00E44143"/>
    <w:rPr>
      <w:rFonts w:ascii="Lucida Grande" w:hAnsi="Lucida Grande"/>
      <w:sz w:val="18"/>
      <w:szCs w:val="18"/>
    </w:rPr>
  </w:style>
  <w:style w:type="character" w:customStyle="1" w:styleId="BallongtextChar">
    <w:name w:val="Ballongtext Char"/>
    <w:basedOn w:val="Standardstycketeckensnitt"/>
    <w:link w:val="Ballongtext"/>
    <w:uiPriority w:val="99"/>
    <w:semiHidden/>
    <w:rsid w:val="00E44143"/>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D89DC31B82605468F8FE4FFF647BB31" ma:contentTypeVersion="4" ma:contentTypeDescription="Skapa ett nytt dokument." ma:contentTypeScope="" ma:versionID="640417e38f31b6f09af5d96f90bf2748">
  <xsd:schema xmlns:xsd="http://www.w3.org/2001/XMLSchema" xmlns:xs="http://www.w3.org/2001/XMLSchema" xmlns:p="http://schemas.microsoft.com/office/2006/metadata/properties" xmlns:ns3="1a18c5c1-cdf1-463c-97cc-e2adb2144d26" targetNamespace="http://schemas.microsoft.com/office/2006/metadata/properties" ma:root="true" ma:fieldsID="f040c7d99fcc281c1f001d32ccc3ea1e" ns3:_="">
    <xsd:import namespace="1a18c5c1-cdf1-463c-97cc-e2adb2144d26"/>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8c5c1-cdf1-463c-97cc-e2adb2144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FF9BC9-B168-4905-AFF5-D79E8EF05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18c5c1-cdf1-463c-97cc-e2adb2144d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710320-FB55-45E5-9877-82F46C30DC6F}">
  <ds:schemaRefs>
    <ds:schemaRef ds:uri="http://purl.org/dc/elements/1.1/"/>
    <ds:schemaRef ds:uri="http://schemas.openxmlformats.org/package/2006/metadata/core-properties"/>
    <ds:schemaRef ds:uri="http://purl.org/dc/dcmitype/"/>
    <ds:schemaRef ds:uri="http://schemas.microsoft.com/office/2006/metadata/properties"/>
    <ds:schemaRef ds:uri="http://schemas.microsoft.com/office/2006/documentManagement/types"/>
    <ds:schemaRef ds:uri="1a18c5c1-cdf1-463c-97cc-e2adb2144d26"/>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2CD372AF-C15D-4BFE-98D0-A189D55956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2830</Characters>
  <Application>Microsoft Office Word</Application>
  <DocSecurity>0</DocSecurity>
  <Lines>23</Lines>
  <Paragraphs>6</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Linköpings Kommun</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siggus</dc:creator>
  <cp:lastModifiedBy>Nordin Jonas</cp:lastModifiedBy>
  <cp:revision>7</cp:revision>
  <cp:lastPrinted>2015-01-17T21:33:00Z</cp:lastPrinted>
  <dcterms:created xsi:type="dcterms:W3CDTF">2025-09-02T15:11:00Z</dcterms:created>
  <dcterms:modified xsi:type="dcterms:W3CDTF">2025-10-08T20:40:00Z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0x0101004D89DC31B82605468F8FE4FFF647BB31</vt:lpwstr>
  </property>
</Properties>
</file>